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67A6" w14:textId="77777777" w:rsidR="007777F2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64BCE1" wp14:editId="7CAEE9DD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A46B9" w14:textId="77777777" w:rsidR="007777F2" w:rsidRDefault="007777F2">
                            <w:pPr>
                              <w:pStyle w:val="BodyText"/>
                              <w:spacing w:before="58"/>
                              <w:ind w:left="0" w:right="0"/>
                              <w:rPr>
                                <w:rFonts w:ascii="Times New Roman"/>
                              </w:rPr>
                            </w:pPr>
                          </w:p>
                          <w:p w14:paraId="39A80F95" w14:textId="77777777" w:rsidR="007777F2" w:rsidRDefault="00000000">
                            <w:pPr>
                              <w:pStyle w:val="BodyText"/>
                              <w:spacing w:before="0" w:line="218" w:lineRule="auto"/>
                              <w:ind w:left="283"/>
                            </w:pPr>
                            <w:r>
                              <w:t>Pemakaman ini akan diaturkan melalui Skema bantuan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Pemakaman CCQ (CCQ Funeral Assistance Scheme). Jika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memenuhi syarat Skema tersebut, seorang anggota 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(atau teman, jika tidak ada keluarga) dapat memohon bantuan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membayarkan biaya di muka untuk jasa pemakaman. Semua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lembaga dapat mengajukan permohonan melalui Skema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tersebut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mendiang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tidak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memiliki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dapat mengaturkan pemakaman, atau yang dapat membantu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mengajukan permohonan bantuan pemakaman.</w:t>
                            </w:r>
                          </w:p>
                          <w:p w14:paraId="7F6AA1F0" w14:textId="77777777" w:rsidR="007777F2" w:rsidRDefault="00000000">
                            <w:pPr>
                              <w:spacing w:before="71" w:line="256" w:lineRule="exact"/>
                              <w:ind w:left="283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Informasi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lebih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lanjut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dapat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ditemukan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>di:</w:t>
                            </w:r>
                          </w:p>
                          <w:p w14:paraId="38D37A16" w14:textId="77777777" w:rsidR="007777F2" w:rsidRDefault="00000000">
                            <w:pPr>
                              <w:spacing w:line="241" w:lineRule="exact"/>
                              <w:ind w:left="283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23FF6840" w14:textId="77777777" w:rsidR="007777F2" w:rsidRDefault="00000000">
                            <w:pPr>
                              <w:spacing w:before="101" w:line="199" w:lineRule="auto"/>
                              <w:ind w:left="283" w:right="31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Pengadilan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Koroner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Queensland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(Coroners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Queensland)</w:t>
                            </w:r>
                          </w:p>
                          <w:p w14:paraId="184F12F4" w14:textId="77777777" w:rsidR="007777F2" w:rsidRDefault="00000000">
                            <w:pPr>
                              <w:pStyle w:val="BodyText"/>
                              <w:spacing w:before="107" w:line="199" w:lineRule="auto"/>
                              <w:ind w:left="283"/>
                            </w:pPr>
                            <w:r>
                              <w:t>Menyelidiki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keadaan-keadaan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menentukan,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jika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memungkinkan, idenditas mendiang, tempat, waktu dan cara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penyebab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kematian.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harus dilaporkan, CCQ akan menghubungi secara tertulis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kerabat terdekat/anggota keluarga yang telah ditunjuk dalam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beberapa hari untuk menjelaskan prosesnya dan memberi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informasi-informasi berguna dan rincian kontak lebih lanjut.</w:t>
                            </w:r>
                          </w:p>
                          <w:p w14:paraId="2C96DADB" w14:textId="77777777" w:rsidR="007777F2" w:rsidRDefault="00000000">
                            <w:pPr>
                              <w:pStyle w:val="BodyText"/>
                              <w:spacing w:before="124" w:line="204" w:lineRule="auto"/>
                              <w:ind w:left="283"/>
                            </w:pPr>
                            <w:r>
                              <w:t>Sebagian kematian ditinjau ulang oleh coronial registrar,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termasuk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akibat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sebab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alami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jelas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dilaporkan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oleh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tenaga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medis.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Jika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terdapat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masalah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rumit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yang perlu diselidiki lebih lanjut, kasus-kasus itu 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dialihkan ke koroner. Jika koroner menyelidiki kematian, Anda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akan menerima konfirmasi dan rincian proses tersebut dari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bagain pencatatan CCQ atau dari Layanan Keluarga terkait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 (Coronial Family Services).</w:t>
                            </w:r>
                          </w:p>
                          <w:p w14:paraId="3256D096" w14:textId="77777777" w:rsidR="007777F2" w:rsidRDefault="00000000">
                            <w:pPr>
                              <w:spacing w:before="121" w:line="199" w:lineRule="auto"/>
                              <w:ind w:left="283" w:right="31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Layanan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Keluarga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terkait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Koroner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(Coronial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Family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Services)</w:t>
                            </w:r>
                          </w:p>
                          <w:p w14:paraId="478CD9D7" w14:textId="77777777" w:rsidR="007777F2" w:rsidRDefault="00000000">
                            <w:pPr>
                              <w:pStyle w:val="BodyText"/>
                              <w:spacing w:before="107" w:line="199" w:lineRule="auto"/>
                              <w:ind w:left="283" w:right="385"/>
                            </w:pPr>
                            <w:r>
                              <w:t>Membantu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menjelaskan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ketika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terjadi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laporan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masuk ke koroner, memberi bantuan terkait pemeriksaan 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hasil-hasilnya serta memberi informasi dan layanan rujukan.</w:t>
                            </w:r>
                          </w:p>
                          <w:p w14:paraId="018DF4A9" w14:textId="77777777" w:rsidR="007777F2" w:rsidRDefault="00000000">
                            <w:pPr>
                              <w:pStyle w:val="BodyText"/>
                              <w:spacing w:before="125" w:line="204" w:lineRule="auto"/>
                              <w:ind w:left="283"/>
                            </w:pPr>
                            <w:r>
                              <w:t>Konselor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perawat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terlatih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tersedia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bantuan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dan informasi kepada kerabat orang-orang yang kematiannya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sedang diselidiki oleh koroner. Konselor dan perawat 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membantu menjawab pertanyaan tentang proses koroner 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dapat menyediakan informasi tentang layanan bantuan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setempat.</w:t>
                            </w:r>
                          </w:p>
                          <w:p w14:paraId="3DEFABEB" w14:textId="77777777" w:rsidR="007777F2" w:rsidRDefault="00000000">
                            <w:pPr>
                              <w:spacing w:before="128" w:line="199" w:lineRule="auto"/>
                              <w:ind w:left="283" w:right="31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Layanan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Polisi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Queensland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(Queensland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Police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Service)</w:t>
                            </w:r>
                          </w:p>
                          <w:p w14:paraId="2EA33CE0" w14:textId="77777777" w:rsidR="007777F2" w:rsidRDefault="00000000">
                            <w:pPr>
                              <w:pStyle w:val="BodyText"/>
                              <w:spacing w:before="107" w:line="199" w:lineRule="auto"/>
                              <w:ind w:left="283"/>
                            </w:pPr>
                            <w:r>
                              <w:t>Petugas polisi yang mengurusi perkara (attending police)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biasanya akan bertanggung jawab mempersiapkan laporan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penyidikan untuk pihak koroner dan dapat dihubungi untuk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ditanyai perkembangan penydidikan dan berbagai urusan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seperti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pengembalian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barang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milik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polisi.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Petugas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mengurusi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perkara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memberikan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rincian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kontak dari kantor polisinya.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4BC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5FEA46B9" w14:textId="77777777" w:rsidR="007777F2" w:rsidRDefault="007777F2">
                      <w:pPr>
                        <w:pStyle w:val="BodyText"/>
                        <w:spacing w:before="58"/>
                        <w:ind w:left="0" w:right="0"/>
                        <w:rPr>
                          <w:rFonts w:ascii="Times New Roman"/>
                        </w:rPr>
                      </w:pPr>
                    </w:p>
                    <w:p w14:paraId="39A80F95" w14:textId="77777777" w:rsidR="007777F2" w:rsidRDefault="00000000">
                      <w:pPr>
                        <w:pStyle w:val="BodyText"/>
                        <w:spacing w:before="0" w:line="218" w:lineRule="auto"/>
                        <w:ind w:left="283"/>
                      </w:pPr>
                      <w:r>
                        <w:t>Pemakaman ini akan diaturkan melalui Skema bantuan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Pemakaman CCQ (CCQ Funeral Assistance Scheme). Jika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memenuhi syarat Skema tersebut, seorang anggota 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(atau teman, jika tidak ada keluarga) dapat memohon bantuan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membayarkan biaya di muka untuk jasa pemakaman. Semua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lembaga dapat mengajukan permohonan melalui Skema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tersebut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mendiang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tidak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memiliki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dapat mengaturkan pemakaman, atau yang dapat membantu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mengajukan permohonan bantuan pemakaman.</w:t>
                      </w:r>
                    </w:p>
                    <w:p w14:paraId="7F6AA1F0" w14:textId="77777777" w:rsidR="007777F2" w:rsidRDefault="00000000">
                      <w:pPr>
                        <w:spacing w:before="71" w:line="256" w:lineRule="exact"/>
                        <w:ind w:left="283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Informasi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lebih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lanjut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dapat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ditemukan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>di:</w:t>
                      </w:r>
                    </w:p>
                    <w:p w14:paraId="38D37A16" w14:textId="77777777" w:rsidR="007777F2" w:rsidRDefault="00000000">
                      <w:pPr>
                        <w:spacing w:line="241" w:lineRule="exact"/>
                        <w:ind w:left="283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23FF6840" w14:textId="77777777" w:rsidR="007777F2" w:rsidRDefault="00000000">
                      <w:pPr>
                        <w:spacing w:before="101" w:line="199" w:lineRule="auto"/>
                        <w:ind w:left="283" w:right="31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Pengadilan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Koroner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Queensland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(Coroners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Court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of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Queensland)</w:t>
                      </w:r>
                    </w:p>
                    <w:p w14:paraId="184F12F4" w14:textId="77777777" w:rsidR="007777F2" w:rsidRDefault="00000000">
                      <w:pPr>
                        <w:pStyle w:val="BodyText"/>
                        <w:spacing w:before="107" w:line="199" w:lineRule="auto"/>
                        <w:ind w:left="283"/>
                      </w:pPr>
                      <w:r>
                        <w:t>Menyelidiki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keadaan-keadaan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menentukan,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jika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memungkinkan, idenditas mendiang, tempat, waktu dan cara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penyebab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kematian.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harus dilaporkan, CCQ akan menghubungi secara tertulis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kerabat terdekat/anggota keluarga yang telah ditunjuk dalam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beberapa hari untuk menjelaskan prosesnya dan memberi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informasi-informasi berguna dan rincian kontak lebih lanjut.</w:t>
                      </w:r>
                    </w:p>
                    <w:p w14:paraId="2C96DADB" w14:textId="77777777" w:rsidR="007777F2" w:rsidRDefault="00000000">
                      <w:pPr>
                        <w:pStyle w:val="BodyText"/>
                        <w:spacing w:before="124" w:line="204" w:lineRule="auto"/>
                        <w:ind w:left="283"/>
                      </w:pPr>
                      <w:r>
                        <w:t>Sebagian kematian ditinjau ulang oleh coronial registrar,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termasuk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akibat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sebab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alami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jelas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dilaporkan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oleh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tenaga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medis.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Jika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terdapat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masalah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rumit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yang perlu diselidiki lebih lanjut, kasus-kasus itu 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dialihkan ke koroner. Jika koroner menyelidiki kematian, Anda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akan menerima konfirmasi dan rincian proses tersebut dari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bagain pencatatan CCQ atau dari Layanan Keluarga terkait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 (Coronial Family Services).</w:t>
                      </w:r>
                    </w:p>
                    <w:p w14:paraId="3256D096" w14:textId="77777777" w:rsidR="007777F2" w:rsidRDefault="00000000">
                      <w:pPr>
                        <w:spacing w:before="121" w:line="199" w:lineRule="auto"/>
                        <w:ind w:left="283" w:right="31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Layanan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Keluarga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terkait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Koroner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(Coronial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Family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Services)</w:t>
                      </w:r>
                    </w:p>
                    <w:p w14:paraId="478CD9D7" w14:textId="77777777" w:rsidR="007777F2" w:rsidRDefault="00000000">
                      <w:pPr>
                        <w:pStyle w:val="BodyText"/>
                        <w:spacing w:before="107" w:line="199" w:lineRule="auto"/>
                        <w:ind w:left="283" w:right="385"/>
                      </w:pPr>
                      <w:r>
                        <w:t>Membantu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menjelaskan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ketika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terjadi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laporan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masuk ke koroner, memberi bantuan terkait pemeriksaan 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hasil-hasilnya serta memberi informasi dan layanan rujukan.</w:t>
                      </w:r>
                    </w:p>
                    <w:p w14:paraId="018DF4A9" w14:textId="77777777" w:rsidR="007777F2" w:rsidRDefault="00000000">
                      <w:pPr>
                        <w:pStyle w:val="BodyText"/>
                        <w:spacing w:before="125" w:line="204" w:lineRule="auto"/>
                        <w:ind w:left="283"/>
                      </w:pPr>
                      <w:r>
                        <w:t>Konselor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perawat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terlatih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tersedia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bantuan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dan informasi kepada kerabat orang-orang yang kematiannya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sedang diselidiki oleh koroner. Konselor dan perawat 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membantu menjawab pertanyaan tentang proses koroner 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dapat menyediakan informasi tentang layanan bantuan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setempat.</w:t>
                      </w:r>
                    </w:p>
                    <w:p w14:paraId="3DEFABEB" w14:textId="77777777" w:rsidR="007777F2" w:rsidRDefault="00000000">
                      <w:pPr>
                        <w:spacing w:before="128" w:line="199" w:lineRule="auto"/>
                        <w:ind w:left="283" w:right="31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Layanan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Polisi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Queensland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(Queensland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Police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Service)</w:t>
                      </w:r>
                    </w:p>
                    <w:p w14:paraId="2EA33CE0" w14:textId="77777777" w:rsidR="007777F2" w:rsidRDefault="00000000">
                      <w:pPr>
                        <w:pStyle w:val="BodyText"/>
                        <w:spacing w:before="107" w:line="199" w:lineRule="auto"/>
                        <w:ind w:left="283"/>
                      </w:pPr>
                      <w:r>
                        <w:t>Petugas polisi yang mengurusi perkara (attending police)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biasanya akan bertanggung jawab mempersiapkan laporan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penyidikan untuk pihak koroner dan dapat dihubungi untuk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ditanyai perkembangan penydidikan dan berbagai urusan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seperti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pengembalian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barang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milik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disita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polisi.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Petugas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mengurusi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perkara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memberikan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rincian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kontak dari kantor polisinya.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D4EB33A" wp14:editId="2F3EA04C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AF902" w14:textId="77777777" w:rsidR="007777F2" w:rsidRDefault="007777F2">
                            <w:pPr>
                              <w:pStyle w:val="BodyText"/>
                              <w:spacing w:before="7"/>
                              <w:ind w:left="0" w:righ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16FF9832" w14:textId="77777777" w:rsidR="007777F2" w:rsidRDefault="00000000">
                            <w:pPr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Kontak</w:t>
                            </w:r>
                          </w:p>
                          <w:p w14:paraId="667E812A" w14:textId="77777777" w:rsidR="007777F2" w:rsidRDefault="00000000">
                            <w:pPr>
                              <w:spacing w:before="38"/>
                              <w:ind w:left="288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CORONIAL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  <w:p w14:paraId="1E2E21A5" w14:textId="77777777" w:rsidR="007777F2" w:rsidRDefault="00000000">
                            <w:pPr>
                              <w:spacing w:before="56" w:line="196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 gratis: 1800 449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  <w:p w14:paraId="6ACD744E" w14:textId="77777777" w:rsidR="007777F2" w:rsidRDefault="00000000">
                            <w:pPr>
                              <w:spacing w:line="169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FSS_PathAdmin@health.qld.gov.au</w:t>
                              </w:r>
                            </w:hyperlink>
                          </w:p>
                          <w:p w14:paraId="66F3CB78" w14:textId="77777777" w:rsidR="007777F2" w:rsidRDefault="00000000">
                            <w:pPr>
                              <w:spacing w:before="11" w:line="187" w:lineRule="auto"/>
                              <w:ind w:left="287" w:right="453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Situs web: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5"/>
                              </w:rPr>
                              <w:t>https://</w:t>
                            </w:r>
                            <w:hyperlink r:id="rId10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5"/>
                                </w:rPr>
                                <w:t>www.health.qld.gov.au/public-health/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forensic-and-scientific-services/forensic-services/death-and-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autopsies/coping-with-unexpected-death/coronial-family-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services</w:t>
                              </w:r>
                            </w:hyperlink>
                          </w:p>
                          <w:p w14:paraId="31D1B39B" w14:textId="77777777" w:rsidR="007777F2" w:rsidRDefault="00000000">
                            <w:pPr>
                              <w:spacing w:before="155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CORONERS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54E40232" w14:textId="77777777" w:rsidR="007777F2" w:rsidRDefault="00000000">
                            <w:pPr>
                              <w:spacing w:before="57" w:line="196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Telepon: (07) 3738 7050 or 1300 304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605</w:t>
                            </w:r>
                          </w:p>
                          <w:p w14:paraId="4A351D8B" w14:textId="77777777" w:rsidR="007777F2" w:rsidRDefault="00000000">
                            <w:pPr>
                              <w:spacing w:line="177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Email: </w:t>
                            </w:r>
                            <w:hyperlink r:id="rId13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coronerscourt@justice.qld.gov.au</w:t>
                              </w:r>
                            </w:hyperlink>
                          </w:p>
                          <w:p w14:paraId="72BB2E1E" w14:textId="77777777" w:rsidR="007777F2" w:rsidRDefault="00000000">
                            <w:pPr>
                              <w:spacing w:line="204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Situs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web: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5"/>
                              </w:rPr>
                              <w:t>https://</w:t>
                            </w:r>
                            <w:hyperlink r:id="rId14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www.coronerscourt.qld.gov.au</w:t>
                              </w:r>
                            </w:hyperlink>
                          </w:p>
                          <w:p w14:paraId="11E51FD3" w14:textId="77777777" w:rsidR="007777F2" w:rsidRDefault="00000000">
                            <w:pPr>
                              <w:spacing w:before="142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POLICE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INQUIRIES</w:t>
                            </w:r>
                          </w:p>
                          <w:p w14:paraId="1E029CEC" w14:textId="77777777" w:rsidR="007777F2" w:rsidRDefault="00000000">
                            <w:pPr>
                              <w:pStyle w:val="BodyText"/>
                              <w:spacing w:before="87" w:line="187" w:lineRule="auto"/>
                              <w:ind w:left="2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Hubungi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polisi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yang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mengurusi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tentang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rincian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yang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mereka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berikan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atau:</w:t>
                            </w:r>
                          </w:p>
                          <w:p w14:paraId="654AD735" w14:textId="77777777" w:rsidR="007777F2" w:rsidRDefault="00000000">
                            <w:pPr>
                              <w:spacing w:line="151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Policelink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on 131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444</w:t>
                            </w:r>
                          </w:p>
                          <w:p w14:paraId="032F056B" w14:textId="77777777" w:rsidR="007777F2" w:rsidRDefault="00000000">
                            <w:pPr>
                              <w:spacing w:before="4" w:line="196" w:lineRule="auto"/>
                              <w:ind w:left="287" w:right="31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Situs web: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5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forms.police.qld.gov.au/launch/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generalenquiry</w:t>
                              </w:r>
                            </w:hyperlink>
                          </w:p>
                          <w:p w14:paraId="3DEF8255" w14:textId="77777777" w:rsidR="007777F2" w:rsidRDefault="00000000">
                            <w:pPr>
                              <w:spacing w:before="149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REGISTRY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BIRTHS,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DEATHS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MARRIAGES</w:t>
                            </w:r>
                          </w:p>
                          <w:p w14:paraId="2867D405" w14:textId="77777777" w:rsidR="007777F2" w:rsidRDefault="00000000">
                            <w:pPr>
                              <w:spacing w:before="56" w:line="204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13QGOV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(13 74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68)</w:t>
                            </w:r>
                          </w:p>
                          <w:p w14:paraId="323D85D4" w14:textId="77777777" w:rsidR="007777F2" w:rsidRDefault="00000000">
                            <w:pPr>
                              <w:spacing w:line="204" w:lineRule="exact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5"/>
                                </w:rPr>
                                <w:t>bdm-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5"/>
                                </w:rPr>
                                <w:t>mail@justice.qld.gov.au</w:t>
                              </w:r>
                            </w:hyperlink>
                          </w:p>
                          <w:p w14:paraId="7D43F0D3" w14:textId="77777777" w:rsidR="007777F2" w:rsidRDefault="00000000">
                            <w:pPr>
                              <w:spacing w:before="137"/>
                              <w:ind w:left="287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LEMBAGA-LEMBAGA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PENDUKUNG</w:t>
                            </w:r>
                          </w:p>
                          <w:p w14:paraId="327AD48D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4"/>
                              </w:tabs>
                              <w:spacing w:before="122" w:line="196" w:lineRule="exact"/>
                              <w:ind w:left="604" w:right="0" w:hanging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Lifeline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Australia</w:t>
                            </w:r>
                          </w:p>
                          <w:p w14:paraId="2D38EF7A" w14:textId="77777777" w:rsidR="007777F2" w:rsidRDefault="00000000">
                            <w:pPr>
                              <w:spacing w:line="196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131 114 (saluran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bantuan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jam/7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hari)</w:t>
                            </w:r>
                          </w:p>
                          <w:p w14:paraId="7C47F561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4"/>
                              </w:tabs>
                              <w:spacing w:line="196" w:lineRule="exact"/>
                              <w:ind w:left="604" w:right="0" w:hanging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Victim Assist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Queensland</w:t>
                            </w:r>
                          </w:p>
                          <w:p w14:paraId="6F9D972D" w14:textId="77777777" w:rsidR="007777F2" w:rsidRDefault="00000000">
                            <w:pPr>
                              <w:spacing w:line="196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Telepon: 1300 546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587</w:t>
                            </w:r>
                          </w:p>
                          <w:p w14:paraId="0BBD8CD1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5"/>
                              </w:tabs>
                              <w:spacing w:before="101" w:line="182" w:lineRule="auto"/>
                              <w:ind w:right="587"/>
                              <w:rPr>
                                <w:rFonts w:ascii="MetaPro-Bold" w:hAnsi="MetaPro-Bol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Homicide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(Kelompok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Bantuan bagi Korban Pembunuhan Queensland)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</w:rPr>
                              <w:t>Telepon: 1800 774 744</w:t>
                            </w:r>
                          </w:p>
                          <w:p w14:paraId="01CFDDF5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5"/>
                              </w:tabs>
                              <w:spacing w:before="122" w:line="170" w:lineRule="auto"/>
                              <w:ind w:right="9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Kematian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Mendadak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Tidak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Dapat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Dijelaskan pada Bayi</w:t>
                            </w:r>
                          </w:p>
                          <w:p w14:paraId="1E82C40B" w14:textId="77777777" w:rsidR="007777F2" w:rsidRDefault="00000000">
                            <w:pPr>
                              <w:spacing w:line="184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1300 308 307 (saluran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bantuan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jam/7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hari)</w:t>
                            </w:r>
                          </w:p>
                          <w:p w14:paraId="19A78AC8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4"/>
                              </w:tabs>
                              <w:spacing w:before="60" w:line="196" w:lineRule="exact"/>
                              <w:ind w:left="604" w:right="0" w:hanging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Compassionate Friends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Queensland</w:t>
                            </w:r>
                          </w:p>
                          <w:p w14:paraId="4B83C84A" w14:textId="77777777" w:rsidR="007777F2" w:rsidRDefault="00000000">
                            <w:pPr>
                              <w:spacing w:line="196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1300 064 068 (saluran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bantuan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jam/7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hari)</w:t>
                            </w:r>
                          </w:p>
                          <w:p w14:paraId="19A78A1D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5"/>
                              </w:tabs>
                              <w:spacing w:before="101" w:line="182" w:lineRule="auto"/>
                              <w:ind w:right="660"/>
                              <w:rPr>
                                <w:rFonts w:ascii="MetaPro-Bold" w:hAnsi="MetaPro-Bold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Transcultural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Centre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(Pusat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Kesehatan Mental Lintas Budaya Queensland)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hAnsi="MetaPro-Bold"/>
                                <w:b/>
                                <w:color w:val="000000"/>
                              </w:rPr>
                              <w:t>Telepon: 1800 188 189</w:t>
                            </w:r>
                          </w:p>
                          <w:p w14:paraId="4B6A3C19" w14:textId="77777777" w:rsidR="007777F2" w:rsidRDefault="00000000">
                            <w:pPr>
                              <w:spacing w:line="183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1300 642 255 (saluran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bantuan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jam/7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hari)</w:t>
                            </w:r>
                          </w:p>
                          <w:p w14:paraId="45906273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4"/>
                              </w:tabs>
                              <w:spacing w:line="196" w:lineRule="exact"/>
                              <w:ind w:left="604" w:right="0" w:hanging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Victim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Connect</w:t>
                            </w:r>
                          </w:p>
                          <w:p w14:paraId="4F1DA7AC" w14:textId="77777777" w:rsidR="007777F2" w:rsidRDefault="00000000">
                            <w:pPr>
                              <w:spacing w:line="196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Telepon: 1300 318 940 (saluran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bantuan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>jam/7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 xml:space="preserve"> hari)</w:t>
                            </w:r>
                          </w:p>
                          <w:p w14:paraId="3FB65FC7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4"/>
                              </w:tabs>
                              <w:spacing w:line="196" w:lineRule="exact"/>
                              <w:ind w:left="604" w:right="0" w:hanging="3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Suicide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Back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Service</w:t>
                            </w:r>
                          </w:p>
                          <w:p w14:paraId="52853D84" w14:textId="77777777" w:rsidR="007777F2" w:rsidRDefault="00000000">
                            <w:pPr>
                              <w:spacing w:line="196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Telepon: 1300 659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  <w:p w14:paraId="5C95E431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5"/>
                              </w:tabs>
                              <w:spacing w:before="101" w:line="182" w:lineRule="auto"/>
                              <w:ind w:right="5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Aboriginal and Torres Strait Islander Family Wellbeing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(Layanan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Kesejahteraan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Keluarga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Aborigin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Penduduk Kepulauan Selat Torres)</w:t>
                            </w:r>
                          </w:p>
                          <w:p w14:paraId="7D601393" w14:textId="77777777" w:rsidR="007777F2" w:rsidRDefault="00000000">
                            <w:pPr>
                              <w:spacing w:line="183" w:lineRule="exact"/>
                              <w:ind w:left="605"/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5"/>
                              </w:rPr>
                              <w:t xml:space="preserve">Telepon: 1300 117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EB33A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430AF902" w14:textId="77777777" w:rsidR="007777F2" w:rsidRDefault="007777F2">
                      <w:pPr>
                        <w:pStyle w:val="BodyText"/>
                        <w:spacing w:before="7"/>
                        <w:ind w:left="0" w:righ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16FF9832" w14:textId="77777777" w:rsidR="007777F2" w:rsidRDefault="00000000">
                      <w:pPr>
                        <w:ind w:left="287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Kontak</w:t>
                      </w:r>
                    </w:p>
                    <w:p w14:paraId="667E812A" w14:textId="77777777" w:rsidR="007777F2" w:rsidRDefault="00000000">
                      <w:pPr>
                        <w:spacing w:before="38"/>
                        <w:ind w:left="288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CORONIAL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FAMILY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SERVICES</w:t>
                      </w:r>
                    </w:p>
                    <w:p w14:paraId="1E2E21A5" w14:textId="77777777" w:rsidR="007777F2" w:rsidRDefault="00000000">
                      <w:pPr>
                        <w:spacing w:before="56" w:line="196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 gratis: 1800 449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171</w:t>
                      </w:r>
                    </w:p>
                    <w:p w14:paraId="6ACD744E" w14:textId="77777777" w:rsidR="007777F2" w:rsidRDefault="00000000">
                      <w:pPr>
                        <w:spacing w:line="169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Email: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33"/>
                          <w:sz w:val="15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FSS_PathAdmin@health.qld.gov.au</w:t>
                        </w:r>
                      </w:hyperlink>
                    </w:p>
                    <w:p w14:paraId="66F3CB78" w14:textId="77777777" w:rsidR="007777F2" w:rsidRDefault="00000000">
                      <w:pPr>
                        <w:spacing w:before="11" w:line="187" w:lineRule="auto"/>
                        <w:ind w:left="287" w:right="453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Situs web: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5"/>
                        </w:rPr>
                        <w:t>https://</w:t>
                      </w:r>
                      <w:hyperlink r:id="rId19">
                        <w:r>
                          <w:rPr>
                            <w:rFonts w:ascii="MetaPro-Bold"/>
                            <w:b/>
                            <w:color w:val="315496"/>
                            <w:sz w:val="15"/>
                          </w:rPr>
                          <w:t>www.health.qld.gov.au/public-health/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forensic-and-scientific-services/forensic-services/death-and-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autopsies/coping-with-unexpected-death/coronial-family-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services</w:t>
                        </w:r>
                      </w:hyperlink>
                    </w:p>
                    <w:p w14:paraId="31D1B39B" w14:textId="77777777" w:rsidR="007777F2" w:rsidRDefault="00000000">
                      <w:pPr>
                        <w:spacing w:before="155"/>
                        <w:ind w:left="287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CORONERS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COURT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OF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54E40232" w14:textId="77777777" w:rsidR="007777F2" w:rsidRDefault="00000000">
                      <w:pPr>
                        <w:spacing w:before="57" w:line="196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Telepon: (07) 3738 7050 or 1300 304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605</w:t>
                      </w:r>
                    </w:p>
                    <w:p w14:paraId="4A351D8B" w14:textId="77777777" w:rsidR="007777F2" w:rsidRDefault="00000000">
                      <w:pPr>
                        <w:spacing w:line="177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Email: </w:t>
                      </w:r>
                      <w:hyperlink r:id="rId22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coronerscourt@justice.qld.gov.au</w:t>
                        </w:r>
                      </w:hyperlink>
                    </w:p>
                    <w:p w14:paraId="72BB2E1E" w14:textId="77777777" w:rsidR="007777F2" w:rsidRDefault="00000000">
                      <w:pPr>
                        <w:spacing w:line="204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Situs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web: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5"/>
                        </w:rPr>
                        <w:t>https://</w:t>
                      </w:r>
                      <w:hyperlink r:id="rId23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www.coronerscourt.qld.gov.au</w:t>
                        </w:r>
                      </w:hyperlink>
                    </w:p>
                    <w:p w14:paraId="11E51FD3" w14:textId="77777777" w:rsidR="007777F2" w:rsidRDefault="00000000">
                      <w:pPr>
                        <w:spacing w:before="142"/>
                        <w:ind w:left="287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POLICE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INQUIRIES</w:t>
                      </w:r>
                    </w:p>
                    <w:p w14:paraId="1E029CEC" w14:textId="77777777" w:rsidR="007777F2" w:rsidRDefault="00000000">
                      <w:pPr>
                        <w:pStyle w:val="BodyText"/>
                        <w:spacing w:before="87" w:line="187" w:lineRule="auto"/>
                        <w:ind w:left="2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Hubungi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polisi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yang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mengurusi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tentang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rincian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yang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mereka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berikan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atau:</w:t>
                      </w:r>
                    </w:p>
                    <w:p w14:paraId="654AD735" w14:textId="77777777" w:rsidR="007777F2" w:rsidRDefault="00000000">
                      <w:pPr>
                        <w:spacing w:line="151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Policelink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on 131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444</w:t>
                      </w:r>
                    </w:p>
                    <w:p w14:paraId="032F056B" w14:textId="77777777" w:rsidR="007777F2" w:rsidRDefault="00000000">
                      <w:pPr>
                        <w:spacing w:before="4" w:line="196" w:lineRule="auto"/>
                        <w:ind w:left="287" w:right="31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Situs web: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5"/>
                        </w:rPr>
                        <w:t>https://</w:t>
                      </w:r>
                      <w:hyperlink r:id="rId24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forms.police.qld.gov.au/launch/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5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generalenquiry</w:t>
                        </w:r>
                      </w:hyperlink>
                    </w:p>
                    <w:p w14:paraId="3DEF8255" w14:textId="77777777" w:rsidR="007777F2" w:rsidRDefault="00000000">
                      <w:pPr>
                        <w:spacing w:before="149"/>
                        <w:ind w:left="287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REGISTRY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OF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BIRTHS,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DEATHS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AND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MARRIAGES</w:t>
                      </w:r>
                    </w:p>
                    <w:p w14:paraId="2867D405" w14:textId="77777777" w:rsidR="007777F2" w:rsidRDefault="00000000">
                      <w:pPr>
                        <w:spacing w:before="56" w:line="204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13QGOV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(13 74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68)</w:t>
                      </w:r>
                    </w:p>
                    <w:p w14:paraId="323D85D4" w14:textId="77777777" w:rsidR="007777F2" w:rsidRDefault="00000000">
                      <w:pPr>
                        <w:spacing w:line="204" w:lineRule="exact"/>
                        <w:ind w:left="287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Email: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MetaPro-Bold"/>
                            <w:b/>
                            <w:color w:val="315496"/>
                            <w:sz w:val="15"/>
                          </w:rPr>
                          <w:t>bdm-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5"/>
                          </w:rPr>
                          <w:t>mail@justice.qld.gov.au</w:t>
                        </w:r>
                      </w:hyperlink>
                    </w:p>
                    <w:p w14:paraId="7D43F0D3" w14:textId="77777777" w:rsidR="007777F2" w:rsidRDefault="00000000">
                      <w:pPr>
                        <w:spacing w:before="137"/>
                        <w:ind w:left="287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LEMBAGA-LEMBAGA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PENDUKUNG</w:t>
                      </w:r>
                    </w:p>
                    <w:p w14:paraId="327AD48D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4"/>
                        </w:tabs>
                        <w:spacing w:before="122" w:line="196" w:lineRule="exact"/>
                        <w:ind w:left="604" w:right="0" w:hanging="3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Lifeline </w:t>
                      </w:r>
                      <w:r>
                        <w:rPr>
                          <w:color w:val="000000"/>
                          <w:spacing w:val="-2"/>
                        </w:rPr>
                        <w:t>Australia</w:t>
                      </w:r>
                    </w:p>
                    <w:p w14:paraId="2D38EF7A" w14:textId="77777777" w:rsidR="007777F2" w:rsidRDefault="00000000">
                      <w:pPr>
                        <w:spacing w:line="196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131 114 (saluran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bantuan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24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jam/7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hari)</w:t>
                      </w:r>
                    </w:p>
                    <w:p w14:paraId="7C47F561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4"/>
                        </w:tabs>
                        <w:spacing w:line="196" w:lineRule="exact"/>
                        <w:ind w:left="604" w:right="0" w:hanging="3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Victim Assist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Queensland</w:t>
                      </w:r>
                    </w:p>
                    <w:p w14:paraId="6F9D972D" w14:textId="77777777" w:rsidR="007777F2" w:rsidRDefault="00000000">
                      <w:pPr>
                        <w:spacing w:line="196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Telepon: 1300 546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587</w:t>
                      </w:r>
                    </w:p>
                    <w:p w14:paraId="0BBD8CD1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5"/>
                        </w:tabs>
                        <w:spacing w:before="101" w:line="182" w:lineRule="auto"/>
                        <w:ind w:right="587"/>
                        <w:rPr>
                          <w:rFonts w:ascii="MetaPro-Bold" w:hAnsi="MetaPro-Bold"/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Queensland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Homicide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Victim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(Kelompok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Bantuan bagi Korban Pembunuhan Queensland)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Bold" w:hAnsi="MetaPro-Bold"/>
                          <w:b/>
                          <w:color w:val="000000"/>
                        </w:rPr>
                        <w:t>Telepon: 1800 774 744</w:t>
                      </w:r>
                    </w:p>
                    <w:p w14:paraId="01CFDDF5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5"/>
                        </w:tabs>
                        <w:spacing w:before="122" w:line="170" w:lineRule="auto"/>
                        <w:ind w:right="9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Kematian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Mendadak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Tidak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Dapat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Dijelaskan pada Bayi</w:t>
                      </w:r>
                    </w:p>
                    <w:p w14:paraId="1E82C40B" w14:textId="77777777" w:rsidR="007777F2" w:rsidRDefault="00000000">
                      <w:pPr>
                        <w:spacing w:line="184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1300 308 307 (saluran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bantuan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24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jam/7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hari)</w:t>
                      </w:r>
                    </w:p>
                    <w:p w14:paraId="19A78AC8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4"/>
                        </w:tabs>
                        <w:spacing w:before="60" w:line="196" w:lineRule="exact"/>
                        <w:ind w:left="604" w:right="0" w:hanging="3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Compassionate Friends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Queensland</w:t>
                      </w:r>
                    </w:p>
                    <w:p w14:paraId="4B83C84A" w14:textId="77777777" w:rsidR="007777F2" w:rsidRDefault="00000000">
                      <w:pPr>
                        <w:spacing w:line="196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1300 064 068 (saluran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bantuan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24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jam/7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hari)</w:t>
                      </w:r>
                    </w:p>
                    <w:p w14:paraId="19A78A1D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5"/>
                        </w:tabs>
                        <w:spacing w:before="101" w:line="182" w:lineRule="auto"/>
                        <w:ind w:right="660"/>
                        <w:rPr>
                          <w:rFonts w:ascii="MetaPro-Bold" w:hAnsi="MetaPro-Bold"/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Queensland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Transcultural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Mental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Centre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(Pusat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Kesehatan Mental Lintas Budaya Queensland)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Bold" w:hAnsi="MetaPro-Bold"/>
                          <w:b/>
                          <w:color w:val="000000"/>
                        </w:rPr>
                        <w:t>Telepon: 1800 188 189</w:t>
                      </w:r>
                    </w:p>
                    <w:p w14:paraId="4B6A3C19" w14:textId="77777777" w:rsidR="007777F2" w:rsidRDefault="00000000">
                      <w:pPr>
                        <w:spacing w:line="183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1300 642 255 (saluran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bantuan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24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jam/7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hari)</w:t>
                      </w:r>
                    </w:p>
                    <w:p w14:paraId="45906273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4"/>
                        </w:tabs>
                        <w:spacing w:line="196" w:lineRule="exact"/>
                        <w:ind w:left="604" w:right="0" w:hanging="3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Victim </w:t>
                      </w:r>
                      <w:r>
                        <w:rPr>
                          <w:color w:val="000000"/>
                          <w:spacing w:val="-2"/>
                        </w:rPr>
                        <w:t>Connect</w:t>
                      </w:r>
                    </w:p>
                    <w:p w14:paraId="4F1DA7AC" w14:textId="77777777" w:rsidR="007777F2" w:rsidRDefault="00000000">
                      <w:pPr>
                        <w:spacing w:line="196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Telepon: 1300 318 940 (saluran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bantuan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24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>jam/7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5"/>
                        </w:rPr>
                        <w:t xml:space="preserve"> hari)</w:t>
                      </w:r>
                    </w:p>
                    <w:p w14:paraId="3FB65FC7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4"/>
                        </w:tabs>
                        <w:spacing w:line="196" w:lineRule="exact"/>
                        <w:ind w:left="604" w:right="0" w:hanging="3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Suicide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Back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Service</w:t>
                      </w:r>
                    </w:p>
                    <w:p w14:paraId="52853D84" w14:textId="77777777" w:rsidR="007777F2" w:rsidRDefault="00000000">
                      <w:pPr>
                        <w:spacing w:line="196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Telepon: 1300 659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467</w:t>
                      </w:r>
                    </w:p>
                    <w:p w14:paraId="5C95E431" w14:textId="77777777" w:rsidR="007777F2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5"/>
                        </w:tabs>
                        <w:spacing w:before="101" w:line="182" w:lineRule="auto"/>
                        <w:ind w:right="56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Aboriginal and Torres Strait Islander Family Wellbeing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(Layanan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Kesejahteraan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Keluarga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Aborigin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Penduduk Kepulauan Selat Torres)</w:t>
                      </w:r>
                    </w:p>
                    <w:p w14:paraId="7D601393" w14:textId="77777777" w:rsidR="007777F2" w:rsidRDefault="00000000">
                      <w:pPr>
                        <w:spacing w:line="183" w:lineRule="exact"/>
                        <w:ind w:left="605"/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5"/>
                        </w:rPr>
                        <w:t xml:space="preserve">Telepon: 1300 117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5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098507D" wp14:editId="3E548CD3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7" y="1243152"/>
                            <a:ext cx="242062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7FE4E" w14:textId="77777777" w:rsidR="007777F2" w:rsidRDefault="00000000">
                              <w:pPr>
                                <w:spacing w:line="316" w:lineRule="exact"/>
                                <w:ind w:left="273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Penyelidikan Koroner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5"/>
                                  <w:sz w:val="30"/>
                                </w:rPr>
                                <w:t>dan</w:t>
                              </w:r>
                            </w:p>
                            <w:p w14:paraId="0913BD86" w14:textId="77777777" w:rsidR="007777F2" w:rsidRDefault="00000000">
                              <w:pPr>
                                <w:spacing w:before="14"/>
                                <w:ind w:left="273"/>
                                <w:jc w:val="center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Respons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Polisi</w:t>
                              </w:r>
                            </w:p>
                            <w:p w14:paraId="555A6038" w14:textId="77777777" w:rsidR="007777F2" w:rsidRDefault="00000000">
                              <w:pPr>
                                <w:spacing w:before="9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Polisi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Penyidik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2727" y="2181555"/>
                            <a:ext cx="38290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071FD" w14:textId="77777777" w:rsidR="007777F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(Pangkat)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44472" y="2181555"/>
                            <a:ext cx="29464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3A71C" w14:textId="77777777" w:rsidR="007777F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(Nama)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9425" y="2543162"/>
                            <a:ext cx="38925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BC606" w14:textId="77777777" w:rsidR="007777F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(No.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Reg.)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41119" y="2543162"/>
                            <a:ext cx="50545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F5EE2" w14:textId="77777777" w:rsidR="007777F2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(Kantor/pos)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8892" y="2904769"/>
                            <a:ext cx="2658745" cy="390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6005E" w14:textId="77777777" w:rsidR="007777F2" w:rsidRDefault="00000000">
                              <w:pPr>
                                <w:tabs>
                                  <w:tab w:val="left" w:pos="2541"/>
                                </w:tabs>
                                <w:ind w:left="3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(No.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Telp.)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(Email)</w:t>
                              </w:r>
                            </w:p>
                            <w:p w14:paraId="274905F1" w14:textId="77777777" w:rsidR="007777F2" w:rsidRDefault="00000000">
                              <w:pPr>
                                <w:spacing w:before="102"/>
                                <w:ind w:left="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Mengapa ada polisi di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sini?</w:t>
                              </w:r>
                            </w:p>
                            <w:p w14:paraId="3775C8B1" w14:textId="77777777" w:rsidR="007777F2" w:rsidRDefault="00000000">
                              <w:pPr>
                                <w:spacing w:before="39" w:line="196" w:lineRule="auto"/>
                                <w:ind w:left="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z w:val="15"/>
                                </w:rPr>
                                <w:t>Undang-Undang Koroner atau Coroners Act tahun 2003</w:t>
                              </w:r>
                              <w:r>
                                <w:rPr>
                                  <w:i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mengharuskan kematian-kematian tertentu dilaporkan ke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Pengadilan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Koroner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Queensland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(Coroners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Court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Queensland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(CCQ)). Polisi membantu koroner dalam penyidikan kematian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yang harus dilaporkan.</w:t>
                              </w:r>
                            </w:p>
                            <w:p w14:paraId="3CA0F57C" w14:textId="77777777" w:rsidR="007777F2" w:rsidRDefault="00000000">
                              <w:pPr>
                                <w:spacing w:before="63" w:line="196" w:lineRule="auto"/>
                                <w:ind w:left="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Kematian ini termasuk kematian yang melibatkan kekerasan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atau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tidak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alami,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mencurigakan,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berkaitan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dengan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perawatan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kesehatan dan kematian di jenis-jenis fasilitas perawatan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tertentu,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penahanan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atau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operasi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polisi,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serta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kasus-kasus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mana akta sebab kematian tidak dapat diterbitkan.</w:t>
                              </w:r>
                            </w:p>
                            <w:p w14:paraId="05F65EF5" w14:textId="77777777" w:rsidR="007777F2" w:rsidRDefault="00000000">
                              <w:pPr>
                                <w:spacing w:before="59" w:line="204" w:lineRule="auto"/>
                                <w:ind w:left="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Akta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sebab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kematian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dapat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dilengkapi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oleh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seorang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dokter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atau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dokter forensik, yang kemudian memberi tahu kerabat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terdekat/anggota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keluarga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mendiang.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Hal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ini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tidak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memerlukan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keterlibatan polisi lebih lanjut.</w:t>
                              </w:r>
                            </w:p>
                            <w:p w14:paraId="57A5865D" w14:textId="77777777" w:rsidR="007777F2" w:rsidRDefault="00000000">
                              <w:pPr>
                                <w:spacing w:before="28"/>
                                <w:ind w:left="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Apa yang terjadi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selanjutnya?</w:t>
                              </w:r>
                            </w:p>
                            <w:p w14:paraId="042081D2" w14:textId="77777777" w:rsidR="007777F2" w:rsidRDefault="00000000">
                              <w:pPr>
                                <w:spacing w:before="7"/>
                                <w:ind w:left="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Ketika polisi diberi tahu tentang sebuah kemaitan, polisi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akan:</w:t>
                              </w:r>
                            </w:p>
                            <w:p w14:paraId="6E20F535" w14:textId="77777777" w:rsidR="007777F2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34" w:line="201" w:lineRule="auto"/>
                                <w:ind w:right="3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menentukan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apakah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kematian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itu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harus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dilaporkan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coroner atau tidak.</w:t>
                              </w:r>
                            </w:p>
                            <w:p w14:paraId="016BDAA2" w14:textId="77777777" w:rsidR="007777F2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48" w:line="196" w:lineRule="auto"/>
                                <w:ind w:right="4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mendapat informasi awal tentang kematian tersebut dari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keluarga, teman dan saksi supaya kematian itu dapat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dilaporkan kepada koroner. Terkadang polisi mungkin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perlu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membantu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coroner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jika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perlu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termasuk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menghubungi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keluarga mendiang lagi untuk mendapat keterangan lebih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lanjut.</w:t>
                              </w:r>
                            </w:p>
                            <w:p w14:paraId="21AF2D61" w14:textId="77777777" w:rsidR="007777F2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51" w:line="201" w:lineRule="auto"/>
                                <w:ind w:right="3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mengatur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pengurus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jenazah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yang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dipekerjakan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pemerintah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untuk membawa jenazah ke kamar mayat.</w:t>
                              </w:r>
                            </w:p>
                            <w:p w14:paraId="586CA260" w14:textId="77777777" w:rsidR="007777F2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17"/>
                                </w:tabs>
                                <w:spacing w:before="83"/>
                                <w:ind w:hanging="31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mengatur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supaya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jenazah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dapat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resmi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diidentifikasi.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8507D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39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0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1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2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3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4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5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6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7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48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49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0" o:title=""/>
                </v:shape>
                <v:shape id="Textbox 18" o:spid="_x0000_s1043" type="#_x0000_t202" style="position:absolute;left:2339;top:12431;width:2420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E7FE4E" w14:textId="77777777" w:rsidR="007777F2" w:rsidRDefault="00000000">
                        <w:pPr>
                          <w:spacing w:line="316" w:lineRule="exact"/>
                          <w:ind w:left="273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Penyelidikan Koroner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5"/>
                            <w:sz w:val="30"/>
                          </w:rPr>
                          <w:t>dan</w:t>
                        </w:r>
                      </w:p>
                      <w:p w14:paraId="0913BD86" w14:textId="77777777" w:rsidR="007777F2" w:rsidRDefault="00000000">
                        <w:pPr>
                          <w:spacing w:before="14"/>
                          <w:ind w:left="273"/>
                          <w:jc w:val="center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Respons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Polisi</w:t>
                        </w:r>
                      </w:p>
                      <w:p w14:paraId="555A6038" w14:textId="77777777" w:rsidR="007777F2" w:rsidRDefault="00000000">
                        <w:pPr>
                          <w:spacing w:before="9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Polisi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Penyidik</w:t>
                        </w:r>
                      </w:p>
                    </w:txbxContent>
                  </v:textbox>
                </v:shape>
                <v:shape id="Textbox 19" o:spid="_x0000_s1044" type="#_x0000_t202" style="position:absolute;left:3827;top:21815;width:382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1071FD" w14:textId="77777777" w:rsidR="007777F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(Pangkat)</w:t>
                        </w:r>
                      </w:p>
                    </w:txbxContent>
                  </v:textbox>
                </v:shape>
                <v:shape id="Textbox 20" o:spid="_x0000_s1045" type="#_x0000_t202" style="position:absolute;left:17444;top:21815;width:294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B3A71C" w14:textId="77777777" w:rsidR="007777F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(Nama)</w:t>
                        </w:r>
                      </w:p>
                    </w:txbxContent>
                  </v:textbox>
                </v:shape>
                <v:shape id="Textbox 21" o:spid="_x0000_s1046" type="#_x0000_t202" style="position:absolute;left:3794;top:25431;width:3892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9BC606" w14:textId="77777777" w:rsidR="007777F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(No. </w:t>
                        </w:r>
                        <w:r>
                          <w:rPr>
                            <w:spacing w:val="-2"/>
                            <w:sz w:val="14"/>
                          </w:rPr>
                          <w:t>Reg.)</w:t>
                        </w:r>
                      </w:p>
                    </w:txbxContent>
                  </v:textbox>
                </v:shape>
                <v:shape id="Textbox 22" o:spid="_x0000_s1047" type="#_x0000_t202" style="position:absolute;left:16411;top:25431;width:50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58F5EE2" w14:textId="77777777" w:rsidR="007777F2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(Kantor/pos)</w:t>
                        </w:r>
                      </w:p>
                    </w:txbxContent>
                  </v:textbox>
                </v:shape>
                <v:shape id="Textbox 23" o:spid="_x0000_s1048" type="#_x0000_t202" style="position:absolute;left:2288;top:29047;width:26588;height:39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06005E" w14:textId="77777777" w:rsidR="007777F2" w:rsidRDefault="00000000">
                        <w:pPr>
                          <w:tabs>
                            <w:tab w:val="left" w:pos="2541"/>
                          </w:tabs>
                          <w:ind w:left="3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(No. </w:t>
                        </w:r>
                        <w:r>
                          <w:rPr>
                            <w:spacing w:val="-2"/>
                            <w:sz w:val="14"/>
                          </w:rPr>
                          <w:t>Telp.)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(Email)</w:t>
                        </w:r>
                      </w:p>
                      <w:p w14:paraId="274905F1" w14:textId="77777777" w:rsidR="007777F2" w:rsidRDefault="00000000">
                        <w:pPr>
                          <w:spacing w:before="102"/>
                          <w:ind w:left="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Mengapa ada polisi di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sini?</w:t>
                        </w:r>
                      </w:p>
                      <w:p w14:paraId="3775C8B1" w14:textId="77777777" w:rsidR="007777F2" w:rsidRDefault="00000000">
                        <w:pPr>
                          <w:spacing w:before="39" w:line="196" w:lineRule="auto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z w:val="15"/>
                          </w:rPr>
                          <w:t>Undang-Undang Koroner atau Coroners Act tahun 2003</w:t>
                        </w:r>
                        <w:r>
                          <w:rPr>
                            <w:i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mengharuskan kematian-kematian tertentu dilaporkan ke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Pengadilan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Koroner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Queensland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(Coroners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Court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of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Queensland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(CCQ)). Polisi membantu koroner dalam penyidikan kematian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yang harus dilaporkan.</w:t>
                        </w:r>
                      </w:p>
                      <w:p w14:paraId="3CA0F57C" w14:textId="77777777" w:rsidR="007777F2" w:rsidRDefault="00000000">
                        <w:pPr>
                          <w:spacing w:before="63" w:line="196" w:lineRule="auto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Kematian ini termasuk kematian yang melibatkan kekerasan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atau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tidak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alami,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mencurigakan,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berkaitan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dengan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perawatan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kesehatan dan kematian di jenis-jenis fasilitas perawatan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tertentu,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penahanan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atau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operasi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polisi,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serta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kasus-kasus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mana akta sebab kematian tidak dapat diterbitkan.</w:t>
                        </w:r>
                      </w:p>
                      <w:p w14:paraId="05F65EF5" w14:textId="77777777" w:rsidR="007777F2" w:rsidRDefault="00000000">
                        <w:pPr>
                          <w:spacing w:before="59" w:line="204" w:lineRule="auto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Akta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sebab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kematian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dapat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dilengkapi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oleh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seorang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dokter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atau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dokter forensik, yang kemudian memberi tahu kerabat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terdekat/anggota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keluarga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mendiang.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Hal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ini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tidak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memerlukan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keterlibatan polisi lebih lanjut.</w:t>
                        </w:r>
                      </w:p>
                      <w:p w14:paraId="57A5865D" w14:textId="77777777" w:rsidR="007777F2" w:rsidRDefault="00000000">
                        <w:pPr>
                          <w:spacing w:before="28"/>
                          <w:ind w:left="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Apa yang terjadi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selanjutnya?</w:t>
                        </w:r>
                      </w:p>
                      <w:p w14:paraId="042081D2" w14:textId="77777777" w:rsidR="007777F2" w:rsidRDefault="00000000">
                        <w:pPr>
                          <w:spacing w:before="7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Ketika polisi diberi tahu tentang sebuah kemaitan, polisi </w:t>
                        </w:r>
                        <w:r>
                          <w:rPr>
                            <w:spacing w:val="-2"/>
                            <w:sz w:val="15"/>
                          </w:rPr>
                          <w:t>akan:</w:t>
                        </w:r>
                      </w:p>
                      <w:p w14:paraId="6E20F535" w14:textId="77777777" w:rsidR="007777F2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34" w:line="201" w:lineRule="auto"/>
                          <w:ind w:righ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menentukan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apakah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kematian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itu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harus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dilaporkan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coroner atau tidak.</w:t>
                        </w:r>
                      </w:p>
                      <w:p w14:paraId="016BDAA2" w14:textId="77777777" w:rsidR="007777F2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48" w:line="196" w:lineRule="auto"/>
                          <w:ind w:righ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mendapat informasi awal tentang kematian tersebut dari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keluarga, teman dan saksi supaya kematian itu dapat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dilaporkan kepada koroner. Terkadang polisi mungkin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perlu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membantu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coroner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jika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perlu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termasuk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menghubungi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keluarga mendiang lagi untuk mendapat keterangan lebih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lanjut.</w:t>
                        </w:r>
                      </w:p>
                      <w:p w14:paraId="21AF2D61" w14:textId="77777777" w:rsidR="007777F2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51" w:line="201" w:lineRule="auto"/>
                          <w:ind w:right="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mengatur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pengurus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jenazah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yang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dipekerjakan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pemerintah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untuk membawa jenazah ke kamar mayat.</w:t>
                        </w:r>
                      </w:p>
                      <w:p w14:paraId="586CA260" w14:textId="77777777" w:rsidR="007777F2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17"/>
                          </w:tabs>
                          <w:spacing w:before="83"/>
                          <w:ind w:hanging="31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mengatur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supaya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jenazah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dapat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resmi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diidentifikasi.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E11928" w14:textId="77777777" w:rsidR="007777F2" w:rsidRDefault="00000000">
      <w:pPr>
        <w:ind w:left="85"/>
        <w:rPr>
          <w:sz w:val="10"/>
        </w:rPr>
      </w:pPr>
      <w:r>
        <w:rPr>
          <w:sz w:val="10"/>
        </w:rPr>
        <w:t>QP</w:t>
      </w:r>
      <w:r>
        <w:rPr>
          <w:spacing w:val="-2"/>
          <w:sz w:val="10"/>
        </w:rPr>
        <w:t xml:space="preserve"> </w:t>
      </w:r>
      <w:r>
        <w:rPr>
          <w:sz w:val="10"/>
        </w:rPr>
        <w:t>0416</w:t>
      </w:r>
      <w:r>
        <w:rPr>
          <w:spacing w:val="-2"/>
          <w:sz w:val="10"/>
        </w:rPr>
        <w:t xml:space="preserve"> </w:t>
      </w:r>
      <w:r>
        <w:rPr>
          <w:sz w:val="10"/>
        </w:rPr>
        <w:t>04/25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Δ1</w:t>
      </w:r>
    </w:p>
    <w:p w14:paraId="0A8EE2CF" w14:textId="77777777" w:rsidR="007777F2" w:rsidRDefault="007777F2">
      <w:pPr>
        <w:rPr>
          <w:sz w:val="10"/>
        </w:rPr>
        <w:sectPr w:rsidR="007777F2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269FD96C" w14:textId="77777777" w:rsidR="007777F2" w:rsidRDefault="00000000">
      <w:pPr>
        <w:tabs>
          <w:tab w:val="left" w:pos="5783"/>
          <w:tab w:val="left" w:pos="11367"/>
        </w:tabs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CAB4415" wp14:editId="615FB3C4">
                <wp:extent cx="3047365" cy="6971665"/>
                <wp:effectExtent l="9525" t="0" r="635" b="10159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C5845" w14:textId="77777777" w:rsidR="007777F2" w:rsidRDefault="00000000">
                            <w:pPr>
                              <w:spacing w:before="220"/>
                              <w:ind w:left="23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Apakah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tugas koroner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itu?</w:t>
                            </w:r>
                          </w:p>
                          <w:p w14:paraId="2BB30098" w14:textId="77777777" w:rsidR="007777F2" w:rsidRDefault="00000000">
                            <w:pPr>
                              <w:pStyle w:val="BodyText"/>
                              <w:spacing w:before="83" w:line="206" w:lineRule="auto"/>
                              <w:ind w:left="239" w:right="245"/>
                            </w:pPr>
                            <w:r>
                              <w:t>Koroner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mengarahkan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polisi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mengumpulkan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mereka perlukan. Koroner akan menyelidiki kematian untuk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menentukan identitas mendiang, kapan dan di mana 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meninggal, bagaiman ia meninggal, dan jika memungkinkan,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penyebab khusus kematian tersebut. Koroner juga 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mempertimbangkan apakah harus mengadakan pemeriksaan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resmi (inquest) dan ini mungkin akan dikonsultasikan dengan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pihak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keluarga.</w:t>
                            </w:r>
                          </w:p>
                          <w:p w14:paraId="0D2AA389" w14:textId="77777777" w:rsidR="007777F2" w:rsidRDefault="00000000">
                            <w:pPr>
                              <w:pStyle w:val="BodyText"/>
                              <w:spacing w:before="103" w:line="218" w:lineRule="auto"/>
                              <w:ind w:left="239" w:right="0"/>
                            </w:pPr>
                            <w:r>
                              <w:t>Setelah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penyelidikan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selesai,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menyediakan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salinan temuan-temuan mereka secara tertulis kepada 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mendiang.</w:t>
                            </w:r>
                          </w:p>
                          <w:p w14:paraId="37D080DB" w14:textId="77777777" w:rsidR="007777F2" w:rsidRDefault="00000000">
                            <w:pPr>
                              <w:spacing w:before="73"/>
                              <w:ind w:left="23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Identifikasi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resmi</w:t>
                            </w:r>
                          </w:p>
                          <w:p w14:paraId="54EC3357" w14:textId="77777777" w:rsidR="007777F2" w:rsidRDefault="00000000">
                            <w:pPr>
                              <w:pStyle w:val="BodyText"/>
                              <w:spacing w:before="80" w:line="211" w:lineRule="auto"/>
                              <w:ind w:left="239" w:right="217"/>
                            </w:pPr>
                            <w:r>
                              <w:t>Koroner harus mengidentifikasi jenazah secara resmi sebelum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jenazah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dikembalikan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kepada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dimakamkan.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Polisi biasanya akan bergantung pada identifikasi visual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dilakukan seseorang yang mengenal baik orang tersebut. Jika ini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tidak memungkinkan, polisis dapat menggunakan pilihan lain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seperti sidik jari, catatan gigi atau identifikasi DNA.</w:t>
                            </w:r>
                          </w:p>
                          <w:p w14:paraId="047A6C06" w14:textId="77777777" w:rsidR="007777F2" w:rsidRDefault="00000000">
                            <w:pPr>
                              <w:spacing w:before="77"/>
                              <w:ind w:left="23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Menampilkan jenazah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(viewing)</w:t>
                            </w:r>
                          </w:p>
                          <w:p w14:paraId="678EC65E" w14:textId="77777777" w:rsidR="007777F2" w:rsidRDefault="00000000">
                            <w:pPr>
                              <w:pStyle w:val="BodyText"/>
                              <w:spacing w:before="78" w:line="213" w:lineRule="auto"/>
                              <w:ind w:left="239" w:right="0"/>
                            </w:pPr>
                            <w:r>
                              <w:t>Menampilkan jenazah (viewing) di jasa pemakaman atau kapel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direktur pemakaman itu berbeda dengan identifikasi resmi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diwajibkan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coroner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melalui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petugas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polisi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mengurusi.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diatur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melalui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direktur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pemakaman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pilih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setelah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menyelesaikan penyelidikan awal sebab kematian.</w:t>
                            </w:r>
                          </w:p>
                          <w:p w14:paraId="6B5CFA15" w14:textId="77777777" w:rsidR="007777F2" w:rsidRDefault="00000000">
                            <w:pPr>
                              <w:spacing w:before="72"/>
                              <w:ind w:left="23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Barang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pribadi</w:t>
                            </w:r>
                          </w:p>
                          <w:p w14:paraId="68F2F415" w14:textId="77777777" w:rsidR="007777F2" w:rsidRDefault="00000000">
                            <w:pPr>
                              <w:pStyle w:val="BodyText"/>
                              <w:spacing w:before="80" w:line="211" w:lineRule="auto"/>
                              <w:ind w:left="239"/>
                            </w:pPr>
                            <w:r>
                              <w:t>Dalam kasus tertentu, barang pribadi yang ditemukan pada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jenazah mungkin akan ditahan hingga penyelidikan selesai.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Pakaian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rusak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terkontaminasi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biasanya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dimusnahkan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setelah jenazah diterima di kamar mayat. Pertanyaan atau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permintaan pengembalian barang atau pakaian sebaiknya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diajukan kepada petugas polisi yang menyidik.</w:t>
                            </w:r>
                          </w:p>
                          <w:p w14:paraId="4B8ABE97" w14:textId="77777777" w:rsidR="007777F2" w:rsidRDefault="00000000">
                            <w:pPr>
                              <w:spacing w:before="76"/>
                              <w:ind w:left="23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Informasi pemeriksaan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medis</w:t>
                            </w:r>
                          </w:p>
                          <w:p w14:paraId="24BE9574" w14:textId="77777777" w:rsidR="007777F2" w:rsidRDefault="00000000">
                            <w:pPr>
                              <w:pStyle w:val="BodyText"/>
                              <w:spacing w:before="84" w:line="206" w:lineRule="auto"/>
                              <w:ind w:left="239" w:right="217"/>
                            </w:pPr>
                            <w:r>
                              <w:t>Pemeriksaan dapat meliputi pemeriksaan internal, eksternal atau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kombinasi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keduanya,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pemeriksaan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dilakukan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oleh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seorang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ahli patologi. Pemeriksaan tersebut biasanya dilakukan segera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setelah kematian. Selama pemeriksaan, jenazah 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diperlakukan dengan hormat dan hati-hati untuk menjaga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martabat mendiang. Koroner memutuskan apakah pemeriksaan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dibutuhkan dan jenis pemeriksaan apa yang diperlukan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berdasarkan situasi kasus tersebut. Terkadang pemeriksaan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dilakukan hanya pemeriksaan pendahuluan (preliminary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examination) yang meliputi pemeriksaan visual terhadap tubuh,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yang mungkin termasuk CT scans dan rontgen serta pengambilan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sampel darah dan cairan tubuh lainnya untuk diuji.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B4415" id="Textbox 24" o:spid="_x0000_s1049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C/RYIszAEAAIc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025C5845" w14:textId="77777777" w:rsidR="007777F2" w:rsidRDefault="00000000">
                      <w:pPr>
                        <w:spacing w:before="220"/>
                        <w:ind w:left="23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Apakah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tugas koroner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itu?</w:t>
                      </w:r>
                    </w:p>
                    <w:p w14:paraId="2BB30098" w14:textId="77777777" w:rsidR="007777F2" w:rsidRDefault="00000000">
                      <w:pPr>
                        <w:pStyle w:val="BodyText"/>
                        <w:spacing w:before="83" w:line="206" w:lineRule="auto"/>
                        <w:ind w:left="239" w:right="245"/>
                      </w:pPr>
                      <w:r>
                        <w:t>Koroner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mengarahkan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polisi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mengumpulkan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mereka perlukan. Koroner akan menyelidiki kematian untuk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menentukan identitas mendiang, kapan dan di mana 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meninggal, bagaiman ia meninggal, dan jika memungkinkan,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penyebab khusus kematian tersebut. Koroner juga 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mempertimbangkan apakah harus mengadakan pemeriksaan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resmi (inquest) dan ini mungkin akan dikonsultasikan dengan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pihak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keluarga.</w:t>
                      </w:r>
                    </w:p>
                    <w:p w14:paraId="0D2AA389" w14:textId="77777777" w:rsidR="007777F2" w:rsidRDefault="00000000">
                      <w:pPr>
                        <w:pStyle w:val="BodyText"/>
                        <w:spacing w:before="103" w:line="218" w:lineRule="auto"/>
                        <w:ind w:left="239" w:right="0"/>
                      </w:pPr>
                      <w:r>
                        <w:t>Setelah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penyelidikan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selesai,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menyediakan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salinan temuan-temuan mereka secara tertulis kepada 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mendiang.</w:t>
                      </w:r>
                    </w:p>
                    <w:p w14:paraId="37D080DB" w14:textId="77777777" w:rsidR="007777F2" w:rsidRDefault="00000000">
                      <w:pPr>
                        <w:spacing w:before="73"/>
                        <w:ind w:left="23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Identifikasi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resmi</w:t>
                      </w:r>
                    </w:p>
                    <w:p w14:paraId="54EC3357" w14:textId="77777777" w:rsidR="007777F2" w:rsidRDefault="00000000">
                      <w:pPr>
                        <w:pStyle w:val="BodyText"/>
                        <w:spacing w:before="80" w:line="211" w:lineRule="auto"/>
                        <w:ind w:left="239" w:right="217"/>
                      </w:pPr>
                      <w:r>
                        <w:t>Koroner harus mengidentifikasi jenazah secara resmi sebelum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jenazah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dikembalikan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kepada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dimakamkan.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Polisi biasanya akan bergantung pada identifikasi visual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dilakukan seseorang yang mengenal baik orang tersebut. Jika ini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tidak memungkinkan, polisis dapat menggunakan pilihan lain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seperti sidik jari, catatan gigi atau identifikasi DNA.</w:t>
                      </w:r>
                    </w:p>
                    <w:p w14:paraId="047A6C06" w14:textId="77777777" w:rsidR="007777F2" w:rsidRDefault="00000000">
                      <w:pPr>
                        <w:spacing w:before="77"/>
                        <w:ind w:left="23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Menampilkan jenazah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(viewing)</w:t>
                      </w:r>
                    </w:p>
                    <w:p w14:paraId="678EC65E" w14:textId="77777777" w:rsidR="007777F2" w:rsidRDefault="00000000">
                      <w:pPr>
                        <w:pStyle w:val="BodyText"/>
                        <w:spacing w:before="78" w:line="213" w:lineRule="auto"/>
                        <w:ind w:left="239" w:right="0"/>
                      </w:pPr>
                      <w:r>
                        <w:t>Menampilkan jenazah (viewing) di jasa pemakaman atau kapel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direktur pemakaman itu berbeda dengan identifikasi resmi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diwajibkan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coroner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melalui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petugas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polisi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mengurusi.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diatur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melalui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direktur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pemakaman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pilih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setelah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menyelesaikan penyelidikan awal sebab kematian.</w:t>
                      </w:r>
                    </w:p>
                    <w:p w14:paraId="6B5CFA15" w14:textId="77777777" w:rsidR="007777F2" w:rsidRDefault="00000000">
                      <w:pPr>
                        <w:spacing w:before="72"/>
                        <w:ind w:left="23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Barang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pribadi</w:t>
                      </w:r>
                    </w:p>
                    <w:p w14:paraId="68F2F415" w14:textId="77777777" w:rsidR="007777F2" w:rsidRDefault="00000000">
                      <w:pPr>
                        <w:pStyle w:val="BodyText"/>
                        <w:spacing w:before="80" w:line="211" w:lineRule="auto"/>
                        <w:ind w:left="239"/>
                      </w:pPr>
                      <w:r>
                        <w:t>Dalam kasus tertentu, barang pribadi yang ditemukan pada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jenazah mungkin akan ditahan hingga penyelidikan selesai.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Pakaian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rusak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terkontaminasi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biasanya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dimusnahkan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setelah jenazah diterima di kamar mayat. Pertanyaan atau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permintaan pengembalian barang atau pakaian sebaiknya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diajukan kepada petugas polisi yang menyidik.</w:t>
                      </w:r>
                    </w:p>
                    <w:p w14:paraId="4B8ABE97" w14:textId="77777777" w:rsidR="007777F2" w:rsidRDefault="00000000">
                      <w:pPr>
                        <w:spacing w:before="76"/>
                        <w:ind w:left="23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Informasi pemeriksaan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medis</w:t>
                      </w:r>
                    </w:p>
                    <w:p w14:paraId="24BE9574" w14:textId="77777777" w:rsidR="007777F2" w:rsidRDefault="00000000">
                      <w:pPr>
                        <w:pStyle w:val="BodyText"/>
                        <w:spacing w:before="84" w:line="206" w:lineRule="auto"/>
                        <w:ind w:left="239" w:right="217"/>
                      </w:pPr>
                      <w:r>
                        <w:t>Pemeriksaan dapat meliputi pemeriksaan internal, eksternal atau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kombinasi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keduanya,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pemeriksaan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dilakukan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oleh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seorang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ahli patologi. Pemeriksaan tersebut biasanya dilakukan segera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setelah kematian. Selama pemeriksaan, jenazah 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diperlakukan dengan hormat dan hati-hati untuk menjaga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martabat mendiang. Koroner memutuskan apakah pemeriksaan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dibutuhkan dan jenis pemeriksaan apa yang diperlukan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berdasarkan situasi kasus tersebut. Terkadang pemeriksaan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dilakukan hanya pemeriksaan pendahuluan (preliminary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examination) yang meliputi pemeriksaan visual terhadap tubuh,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yang mungkin termasuk CT scans dan rontgen serta pengambilan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sampel darah dan cairan tubuh lainnya untuk diuji.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8053C0" wp14:editId="6919B5A7">
                <wp:extent cx="3047365" cy="6971665"/>
                <wp:effectExtent l="9525" t="0" r="635" b="10159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699659" w14:textId="77777777" w:rsidR="007777F2" w:rsidRDefault="00000000">
                            <w:pPr>
                              <w:pStyle w:val="BodyText"/>
                              <w:spacing w:before="216"/>
                              <w:ind w:left="224" w:right="0"/>
                            </w:pPr>
                            <w:r>
                              <w:t xml:space="preserve">Untuk </w:t>
                            </w:r>
                            <w:r>
                              <w:t xml:space="preserve">pemeriksaan internal, pemeriksaan ini bervariasi </w:t>
                            </w:r>
                            <w:r>
                              <w:rPr>
                                <w:spacing w:val="-2"/>
                              </w:rPr>
                              <w:t>antara:</w:t>
                            </w:r>
                          </w:p>
                          <w:p w14:paraId="5EB9973E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4"/>
                              </w:tabs>
                              <w:spacing w:before="29" w:line="223" w:lineRule="auto"/>
                              <w:ind w:right="872"/>
                            </w:pPr>
                            <w:r>
                              <w:t>pemeriksaan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lengkap,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organ-organ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dikeluarkan dan diperiksa sebagaimana perlu; dan</w:t>
                            </w:r>
                          </w:p>
                          <w:p w14:paraId="10EC073C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4"/>
                              </w:tabs>
                              <w:spacing w:before="114" w:line="223" w:lineRule="auto"/>
                              <w:ind w:right="383"/>
                            </w:pPr>
                            <w:r>
                              <w:t>pemeriksaan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sebagian,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meliputi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pemeriksaan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internal terhadap bagian tertentu saja dari tubuh.</w:t>
                            </w:r>
                          </w:p>
                          <w:p w14:paraId="49DE36E1" w14:textId="77777777" w:rsidR="007777F2" w:rsidRDefault="00000000">
                            <w:pPr>
                              <w:pStyle w:val="BodyText"/>
                              <w:spacing w:before="62" w:line="223" w:lineRule="auto"/>
                              <w:ind w:left="219" w:right="217"/>
                            </w:pPr>
                            <w:r>
                              <w:t>Manfaat dari pemeriksaan internal adalah dapat memberikan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pemahaman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mendetil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tentang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sebab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kematian,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termasuk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keadaan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penyakit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mendasar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mungkin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berguna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diketahui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oleh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anggota keluarga. Perlu diperhatikan juga bahwa dalam kasus-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kasus tertentu, penyebab medis kematian tidak dapat ditentukan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tanpa pemeriksaan internal.</w:t>
                            </w:r>
                          </w:p>
                          <w:p w14:paraId="6CEC2469" w14:textId="77777777" w:rsidR="007777F2" w:rsidRDefault="00000000">
                            <w:pPr>
                              <w:pStyle w:val="BodyText"/>
                              <w:spacing w:before="123" w:line="230" w:lineRule="auto"/>
                              <w:ind w:left="219"/>
                            </w:pPr>
                            <w:r>
                              <w:t>Dokter atau ahli patologi yang menjalankan pemeriksaan 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menyediakan laporan rinci kepada coroner. Jika pihak 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ingin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mendapat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salinan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laporan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pemeriksaan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pihak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harus mengirim permohonan tertulis kepada coroner melalui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manajer kasus di Pengadilan Koroner.</w:t>
                            </w:r>
                          </w:p>
                          <w:p w14:paraId="3A3DC5B5" w14:textId="77777777" w:rsidR="007777F2" w:rsidRDefault="00000000">
                            <w:pPr>
                              <w:spacing w:before="80"/>
                              <w:ind w:left="21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Kekhawatiran terkait pemeriksaan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medis</w:t>
                            </w:r>
                          </w:p>
                          <w:p w14:paraId="6ED68A71" w14:textId="77777777" w:rsidR="007777F2" w:rsidRDefault="00000000">
                            <w:pPr>
                              <w:pStyle w:val="BodyText"/>
                              <w:spacing w:before="88" w:line="223" w:lineRule="auto"/>
                              <w:ind w:left="219"/>
                            </w:pPr>
                            <w:r>
                              <w:t>Jika kerabat terdekat/anggota keluarga merasa khawatir bahwa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pemeriksaan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mungkin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dilakukan,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kekhawatiran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sebaiknya diberitahukan sesegera mungkin kepada polisi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mengurusi. Sebelum memerintahkan pemeriksaan internal,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koroner akan mempertimbangkan kekhawatiran apa pun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diberitahukan keluarga, tetapi keputusan akhir tentang apakah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pemeriksaan internal diperlukan atau tidak akan dibuat oleh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koroner.</w:t>
                            </w:r>
                          </w:p>
                          <w:p w14:paraId="3789FB26" w14:textId="77777777" w:rsidR="007777F2" w:rsidRDefault="00000000">
                            <w:pPr>
                              <w:pStyle w:val="BodyText"/>
                              <w:spacing w:before="125" w:line="228" w:lineRule="auto"/>
                              <w:ind w:left="219" w:right="216"/>
                            </w:pPr>
                            <w:r>
                              <w:t>Jika koroner mengesampingkan kekhawatiran pihak keluarga,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salinan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perintah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pemeriksaan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diberikan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keluarga.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Pihak keluarga dapat memohon Mahkamah Agung (Supreme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Court) untuk meninjau ulang keputusan koroner tersebut. Maksud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untuk menempuh jalur ini sebaiknya segera dikomunikasikan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kepada Pengadilan Koroner.</w:t>
                            </w:r>
                          </w:p>
                          <w:p w14:paraId="4374C270" w14:textId="77777777" w:rsidR="007777F2" w:rsidRDefault="00000000">
                            <w:pPr>
                              <w:spacing w:before="115" w:line="199" w:lineRule="auto"/>
                              <w:ind w:left="219" w:right="315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Menyimpan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organ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dan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jaringan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tubuh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setelah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pemeriksaan</w:t>
                            </w:r>
                          </w:p>
                          <w:p w14:paraId="71541029" w14:textId="77777777" w:rsidR="007777F2" w:rsidRDefault="00000000">
                            <w:pPr>
                              <w:pStyle w:val="BodyText"/>
                              <w:spacing w:before="98" w:line="223" w:lineRule="auto"/>
                              <w:ind w:left="219" w:right="245"/>
                            </w:pPr>
                            <w:r>
                              <w:t>Sampel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kecil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jaringan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tubuh,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dalam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beberapa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kasus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langka,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organ, akan disimpan untuk diuji dan dianalisis lebih lanjut. Jika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organ harus disimpan untuk diuji lebih lanjut, pihak 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mungkin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dihubungi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dimintai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pendapat.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mempertimbangkan kekhawatiran keluarga dan hanya 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memungkinkan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penyimpanan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jika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koroner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yakin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bahwa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itu sangat perlu untuk penyelidikan tersebut.</w:t>
                            </w:r>
                          </w:p>
                          <w:p w14:paraId="40FCEE0E" w14:textId="77777777" w:rsidR="007777F2" w:rsidRDefault="00000000">
                            <w:pPr>
                              <w:pStyle w:val="BodyText"/>
                              <w:spacing w:before="215" w:line="223" w:lineRule="auto"/>
                              <w:ind w:left="219" w:right="533"/>
                            </w:pPr>
                            <w:r>
                              <w:t>Konselor atau perawat dari Layanan Keluarga terkait Koroner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(Coronial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mendiskusikan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pengembalian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organ-organ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disimpan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kerabat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terdekat/anggota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keluarga.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053C0" id="Textbox 25" o:spid="_x0000_s1050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" filled="f" strokecolor="#315496" strokeweight="1pt">
                <v:path arrowok="t"/>
                <v:textbox inset="0,0,0,0">
                  <w:txbxContent>
                    <w:p w14:paraId="25699659" w14:textId="77777777" w:rsidR="007777F2" w:rsidRDefault="00000000">
                      <w:pPr>
                        <w:pStyle w:val="BodyText"/>
                        <w:spacing w:before="216"/>
                        <w:ind w:left="224" w:right="0"/>
                      </w:pPr>
                      <w:r>
                        <w:t xml:space="preserve">Untuk </w:t>
                      </w:r>
                      <w:r>
                        <w:t xml:space="preserve">pemeriksaan internal, pemeriksaan ini bervariasi </w:t>
                      </w:r>
                      <w:r>
                        <w:rPr>
                          <w:spacing w:val="-2"/>
                        </w:rPr>
                        <w:t>antara:</w:t>
                      </w:r>
                    </w:p>
                    <w:p w14:paraId="5EB9973E" w14:textId="77777777" w:rsidR="007777F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44"/>
                        </w:tabs>
                        <w:spacing w:before="29" w:line="223" w:lineRule="auto"/>
                        <w:ind w:right="872"/>
                      </w:pPr>
                      <w:r>
                        <w:t>pemeriksaan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lengkap,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organ-organ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dikeluarkan dan diperiksa sebagaimana perlu; dan</w:t>
                      </w:r>
                    </w:p>
                    <w:p w14:paraId="10EC073C" w14:textId="77777777" w:rsidR="007777F2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44"/>
                        </w:tabs>
                        <w:spacing w:before="114" w:line="223" w:lineRule="auto"/>
                        <w:ind w:right="383"/>
                      </w:pPr>
                      <w:r>
                        <w:t>pemeriksaan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sebagian,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meliputi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pemeriksaan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internal terhadap bagian tertentu saja dari tubuh.</w:t>
                      </w:r>
                    </w:p>
                    <w:p w14:paraId="49DE36E1" w14:textId="77777777" w:rsidR="007777F2" w:rsidRDefault="00000000">
                      <w:pPr>
                        <w:pStyle w:val="BodyText"/>
                        <w:spacing w:before="62" w:line="223" w:lineRule="auto"/>
                        <w:ind w:left="219" w:right="217"/>
                      </w:pPr>
                      <w:r>
                        <w:t>Manfaat dari pemeriksaan internal adalah dapat memberikan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pemahaman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mendetil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tentang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sebab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kematian,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termasuk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keadaan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penyakit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mendasar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mungkin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berguna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diketahui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oleh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anggota keluarga. Perlu diperhatikan juga bahwa dalam kasus-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kasus tertentu, penyebab medis kematian tidak dapat ditentukan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tanpa pemeriksaan internal.</w:t>
                      </w:r>
                    </w:p>
                    <w:p w14:paraId="6CEC2469" w14:textId="77777777" w:rsidR="007777F2" w:rsidRDefault="00000000">
                      <w:pPr>
                        <w:pStyle w:val="BodyText"/>
                        <w:spacing w:before="123" w:line="230" w:lineRule="auto"/>
                        <w:ind w:left="219"/>
                      </w:pPr>
                      <w:r>
                        <w:t>Dokter atau ahli patologi yang menjalankan pemeriksaan 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menyediakan laporan rinci kepada coroner. Jika pihak 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ingin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mendapat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salinan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laporan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pemeriksaan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pihak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harus mengirim permohonan tertulis kepada coroner melalui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manajer kasus di Pengadilan Koroner.</w:t>
                      </w:r>
                    </w:p>
                    <w:p w14:paraId="3A3DC5B5" w14:textId="77777777" w:rsidR="007777F2" w:rsidRDefault="00000000">
                      <w:pPr>
                        <w:spacing w:before="80"/>
                        <w:ind w:left="21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Kekhawatiran terkait pemeriksaan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medis</w:t>
                      </w:r>
                    </w:p>
                    <w:p w14:paraId="6ED68A71" w14:textId="77777777" w:rsidR="007777F2" w:rsidRDefault="00000000">
                      <w:pPr>
                        <w:pStyle w:val="BodyText"/>
                        <w:spacing w:before="88" w:line="223" w:lineRule="auto"/>
                        <w:ind w:left="219"/>
                      </w:pPr>
                      <w:r>
                        <w:t>Jika kerabat terdekat/anggota keluarga merasa khawatir bahwa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pemeriksaan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mungkin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dilakukan,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kekhawatiran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sebaiknya diberitahukan sesegera mungkin kepada polisi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mengurusi. Sebelum memerintahkan pemeriksaan internal,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koroner akan mempertimbangkan kekhawatiran apa pun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diberitahukan keluarga, tetapi keputusan akhir tentang apakah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pemeriksaan internal diperlukan atau tidak akan dibuat oleh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koroner.</w:t>
                      </w:r>
                    </w:p>
                    <w:p w14:paraId="3789FB26" w14:textId="77777777" w:rsidR="007777F2" w:rsidRDefault="00000000">
                      <w:pPr>
                        <w:pStyle w:val="BodyText"/>
                        <w:spacing w:before="125" w:line="228" w:lineRule="auto"/>
                        <w:ind w:left="219" w:right="216"/>
                      </w:pPr>
                      <w:r>
                        <w:t>Jika koroner mengesampingkan kekhawatiran pihak keluarga,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salinan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perintah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pemeriksaan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diberikan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keluarga.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Pihak keluarga dapat memohon Mahkamah Agung (Supreme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Court) untuk meninjau ulang keputusan koroner tersebut. Maksud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untuk menempuh jalur ini sebaiknya segera dikomunikasikan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kepada Pengadilan Koroner.</w:t>
                      </w:r>
                    </w:p>
                    <w:p w14:paraId="4374C270" w14:textId="77777777" w:rsidR="007777F2" w:rsidRDefault="00000000">
                      <w:pPr>
                        <w:spacing w:before="115" w:line="199" w:lineRule="auto"/>
                        <w:ind w:left="219" w:right="315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Menyimpan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organ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dan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jaringan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tubuh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setelah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pemeriksaan</w:t>
                      </w:r>
                    </w:p>
                    <w:p w14:paraId="71541029" w14:textId="77777777" w:rsidR="007777F2" w:rsidRDefault="00000000">
                      <w:pPr>
                        <w:pStyle w:val="BodyText"/>
                        <w:spacing w:before="98" w:line="223" w:lineRule="auto"/>
                        <w:ind w:left="219" w:right="245"/>
                      </w:pPr>
                      <w:r>
                        <w:t>Sampel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kecil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jaringan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tubuh,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dalam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beberapa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kasus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langka,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organ, akan disimpan untuk diuji dan dianalisis lebih lanjut. Jika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organ harus disimpan untuk diuji lebih lanjut, pihak 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mungkin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dihubungi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dimintai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pendapat.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harus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mempertimbangkan kekhawatiran keluarga dan hanya 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memungkinkan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penyimpanan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jika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koroner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yakin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bahwa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itu sangat perlu untuk penyelidikan tersebut.</w:t>
                      </w:r>
                    </w:p>
                    <w:p w14:paraId="40FCEE0E" w14:textId="77777777" w:rsidR="007777F2" w:rsidRDefault="00000000">
                      <w:pPr>
                        <w:pStyle w:val="BodyText"/>
                        <w:spacing w:before="215" w:line="223" w:lineRule="auto"/>
                        <w:ind w:left="219" w:right="533"/>
                      </w:pPr>
                      <w:r>
                        <w:t>Konselor atau perawat dari Layanan Keluarga terkait Koroner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(Coronial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mendiskusikan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pengembalian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organ-organ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disimpan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dengan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kerabat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terdekat/anggota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keluarga.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A5ABDC2" wp14:editId="262E7925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370A6" w14:textId="77777777" w:rsidR="007777F2" w:rsidRDefault="00000000">
                            <w:pPr>
                              <w:spacing w:before="194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Donasi organi/jaringan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tubuh</w:t>
                            </w:r>
                          </w:p>
                          <w:p w14:paraId="227583EC" w14:textId="77777777" w:rsidR="007777F2" w:rsidRDefault="00000000">
                            <w:pPr>
                              <w:pStyle w:val="BodyText"/>
                              <w:spacing w:before="96" w:line="208" w:lineRule="auto"/>
                            </w:pPr>
                            <w:r>
                              <w:t>Diskusikan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dengan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dokter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merawat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anggota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tentang saran dan pilihan donasi. Pihak koroner 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mempertimbangkan keinginan keluarga terkait masalah donasi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organ. Penting diketahui bahwa donasi tersebut 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mengakibatkan penyebab kematian mungkin tidak dapat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ditentukan oleh ahli patologi. Jika QPS merasa bahwa kematian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tersebut mencurigakan, koroner juga akan mempertimbangkan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keinginan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dalam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konteks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kemungkinan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risiko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terhadap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penuntutan yang akan datang.</w:t>
                            </w:r>
                          </w:p>
                          <w:p w14:paraId="1152B2B4" w14:textId="77777777" w:rsidR="007777F2" w:rsidRDefault="00000000">
                            <w:pPr>
                              <w:spacing w:before="78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Mendapat salinan akta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kematian</w:t>
                            </w:r>
                          </w:p>
                          <w:p w14:paraId="2C9E5F2F" w14:textId="77777777" w:rsidR="007777F2" w:rsidRDefault="00000000">
                            <w:pPr>
                              <w:pStyle w:val="BodyText"/>
                              <w:spacing w:before="73" w:line="220" w:lineRule="auto"/>
                            </w:pPr>
                            <w:r>
                              <w:t>Setelah pemeriksaan medis, formulir dikirimkan ke Catatan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Kelahiran,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Perkawinan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(Registry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Births,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Deaths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 Marriages) dengan penjelasan penyebab kematian.</w:t>
                            </w:r>
                          </w:p>
                          <w:p w14:paraId="52B665F7" w14:textId="77777777" w:rsidR="007777F2" w:rsidRDefault="00000000">
                            <w:pPr>
                              <w:pStyle w:val="BodyText"/>
                              <w:spacing w:before="83" w:line="228" w:lineRule="auto"/>
                            </w:pPr>
                            <w:r>
                              <w:t>Setelah ini dilakukan, kematian tersebut resmi didaftarkan.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Salinan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diperoleh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Catatan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Kelahiran,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Kematian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Perkawinan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direktus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jasa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pemakaman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meminta salinan akta mewakili kerabat terdekat/anggota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keluarga.</w:t>
                            </w:r>
                          </w:p>
                          <w:p w14:paraId="3A72910B" w14:textId="77777777" w:rsidR="007777F2" w:rsidRDefault="00000000">
                            <w:pPr>
                              <w:spacing w:before="44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Mengatur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pemakaman</w:t>
                            </w:r>
                          </w:p>
                          <w:p w14:paraId="58332471" w14:textId="77777777" w:rsidR="007777F2" w:rsidRDefault="00000000">
                            <w:pPr>
                              <w:pStyle w:val="BodyText"/>
                              <w:spacing w:before="73" w:line="220" w:lineRule="auto"/>
                            </w:pPr>
                            <w:r>
                              <w:t>Polisi harus menggunakan direktur jasa pemakaman yang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dipekerjakan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pemerintah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mengangkut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jenazah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kamar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mayat untuk diperiksa.</w:t>
                            </w:r>
                          </w:p>
                          <w:p w14:paraId="3D09EDE6" w14:textId="77777777" w:rsidR="007777F2" w:rsidRDefault="00000000">
                            <w:pPr>
                              <w:pStyle w:val="BodyText"/>
                              <w:spacing w:before="113" w:line="220" w:lineRule="auto"/>
                            </w:pPr>
                            <w:r>
                              <w:t>Pihak keluarga tidak wajib menggunakan direktur jasa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pemakaman yang sama. Keluarga dapat memilih direktur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pemakaman yang mereka sukai. Direktur pemakaman harus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dihubungi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secepat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mungkin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membantu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dengan proses pemakaman.</w:t>
                            </w:r>
                          </w:p>
                          <w:p w14:paraId="40F86B25" w14:textId="77777777" w:rsidR="007777F2" w:rsidRDefault="00000000">
                            <w:pPr>
                              <w:pStyle w:val="BodyText"/>
                              <w:spacing w:before="115" w:line="220" w:lineRule="auto"/>
                            </w:pPr>
                            <w:r>
                              <w:t>Jenazah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diserahkan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kepada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direktur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pemakaman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setelah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disetujui oleh koroner, setelah semua pemeriksaan dan tes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medis, jika perlu, dilengkapi dan jenazah telah resmi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diidentifikasi.</w:t>
                            </w:r>
                          </w:p>
                          <w:p w14:paraId="15333513" w14:textId="77777777" w:rsidR="007777F2" w:rsidRDefault="00000000">
                            <w:pPr>
                              <w:pStyle w:val="BodyText"/>
                              <w:spacing w:before="103" w:line="235" w:lineRule="auto"/>
                            </w:pPr>
                            <w:r>
                              <w:t>Jika pihak keluarga ingin memperlihatkan jenazah (viewing),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pihak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dapat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mengaturnya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melalui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direktur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pemakaman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yang telah mereka pilih.</w:t>
                            </w:r>
                          </w:p>
                          <w:p w14:paraId="6887CA14" w14:textId="77777777" w:rsidR="007777F2" w:rsidRDefault="00000000">
                            <w:pPr>
                              <w:spacing w:before="64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Bantuan pemakaman</w:t>
                            </w:r>
                          </w:p>
                          <w:p w14:paraId="3C60599A" w14:textId="77777777" w:rsidR="007777F2" w:rsidRDefault="00000000">
                            <w:pPr>
                              <w:pStyle w:val="BodyText"/>
                              <w:spacing w:before="74" w:line="220" w:lineRule="auto"/>
                            </w:pPr>
                            <w:r>
                              <w:t>Seperti yang diatur di dalam Undang-Undang Bantuan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Pemakaman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(Burials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Assistance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Act)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tahun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1965,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Departemen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Kehakiman melalui CCQ berwenang untuk mengaturkan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pemakaman bagi orang-orang yang:</w:t>
                            </w:r>
                          </w:p>
                          <w:p w14:paraId="575A37D8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</w:tabs>
                              <w:spacing w:before="120"/>
                              <w:ind w:right="0"/>
                            </w:pPr>
                            <w:r>
                              <w:t xml:space="preserve">meninggal di Queensland; </w:t>
                            </w:r>
                            <w:r>
                              <w:rPr>
                                <w:spacing w:val="-5"/>
                              </w:rPr>
                              <w:t>dan</w:t>
                            </w:r>
                          </w:p>
                          <w:p w14:paraId="3B1D3D93" w14:textId="77777777" w:rsidR="007777F2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2"/>
                                <w:tab w:val="left" w:pos="544"/>
                              </w:tabs>
                              <w:spacing w:before="75" w:line="220" w:lineRule="auto"/>
                              <w:ind w:right="784"/>
                            </w:pPr>
                            <w:r>
                              <w:t>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diketahui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memiliki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keluarga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bersedia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mampu menanggung biaya jasa pemakaman.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ABDC2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A3370A6" w14:textId="77777777" w:rsidR="007777F2" w:rsidRDefault="00000000">
                      <w:pPr>
                        <w:spacing w:before="194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Donasi organi/jaringan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tubuh</w:t>
                      </w:r>
                    </w:p>
                    <w:p w14:paraId="227583EC" w14:textId="77777777" w:rsidR="007777F2" w:rsidRDefault="00000000">
                      <w:pPr>
                        <w:pStyle w:val="BodyText"/>
                        <w:spacing w:before="96" w:line="208" w:lineRule="auto"/>
                      </w:pPr>
                      <w:r>
                        <w:t>Diskusikan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dengan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dokter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merawat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anggota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tentang saran dan pilihan donasi. Pihak koroner 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mempertimbangkan keinginan keluarga terkait masalah donasi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organ. Penting diketahui bahwa donasi tersebut 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mengakibatkan penyebab kematian mungkin tidak dapat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ditentukan oleh ahli patologi. Jika QPS merasa bahwa kematian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tersebut mencurigakan, koroner juga akan mempertimbangkan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keinginan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dalam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konteks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kemungkinan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risiko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terhadap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penuntutan yang akan datang.</w:t>
                      </w:r>
                    </w:p>
                    <w:p w14:paraId="1152B2B4" w14:textId="77777777" w:rsidR="007777F2" w:rsidRDefault="00000000">
                      <w:pPr>
                        <w:spacing w:before="78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Mendapat salinan akta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kematian</w:t>
                      </w:r>
                    </w:p>
                    <w:p w14:paraId="2C9E5F2F" w14:textId="77777777" w:rsidR="007777F2" w:rsidRDefault="00000000">
                      <w:pPr>
                        <w:pStyle w:val="BodyText"/>
                        <w:spacing w:before="73" w:line="220" w:lineRule="auto"/>
                      </w:pPr>
                      <w:r>
                        <w:t>Setelah pemeriksaan medis, formulir dikirimkan ke Catatan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Kelahiran,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Perkawinan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(Registry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Births,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Deaths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 Marriages) dengan penjelasan penyebab kematian.</w:t>
                      </w:r>
                    </w:p>
                    <w:p w14:paraId="52B665F7" w14:textId="77777777" w:rsidR="007777F2" w:rsidRDefault="00000000">
                      <w:pPr>
                        <w:pStyle w:val="BodyText"/>
                        <w:spacing w:before="83" w:line="228" w:lineRule="auto"/>
                      </w:pPr>
                      <w:r>
                        <w:t>Setelah ini dilakukan, kematian tersebut resmi didaftarkan.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Salinan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diperoleh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Catatan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Kelahiran,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Kematian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Perkawinan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direktus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jasa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pemakaman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meminta salinan akta mewakili kerabat terdekat/anggota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keluarga.</w:t>
                      </w:r>
                    </w:p>
                    <w:p w14:paraId="3A72910B" w14:textId="77777777" w:rsidR="007777F2" w:rsidRDefault="00000000">
                      <w:pPr>
                        <w:spacing w:before="44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Mengatur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pemakaman</w:t>
                      </w:r>
                    </w:p>
                    <w:p w14:paraId="58332471" w14:textId="77777777" w:rsidR="007777F2" w:rsidRDefault="00000000">
                      <w:pPr>
                        <w:pStyle w:val="BodyText"/>
                        <w:spacing w:before="73" w:line="220" w:lineRule="auto"/>
                      </w:pPr>
                      <w:r>
                        <w:t>Polisi harus menggunakan direktur jasa pemakaman yang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dipekerjakan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pemerintah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untuk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mengangkut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jenazah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kamar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mayat untuk diperiksa.</w:t>
                      </w:r>
                    </w:p>
                    <w:p w14:paraId="3D09EDE6" w14:textId="77777777" w:rsidR="007777F2" w:rsidRDefault="00000000">
                      <w:pPr>
                        <w:pStyle w:val="BodyText"/>
                        <w:spacing w:before="113" w:line="220" w:lineRule="auto"/>
                      </w:pPr>
                      <w:r>
                        <w:t>Pihak keluarga tidak wajib menggunakan direktur jasa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pemakaman yang sama. Keluarga dapat memilih direktur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pemakaman yang mereka sukai. Direktur pemakaman harus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dihubungi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secepat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mungkin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membantu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dengan proses pemakaman.</w:t>
                      </w:r>
                    </w:p>
                    <w:p w14:paraId="40F86B25" w14:textId="77777777" w:rsidR="007777F2" w:rsidRDefault="00000000">
                      <w:pPr>
                        <w:pStyle w:val="BodyText"/>
                        <w:spacing w:before="115" w:line="220" w:lineRule="auto"/>
                      </w:pPr>
                      <w:r>
                        <w:t>Jenazah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diserahkan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kepada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direktur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pemakaman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setelah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disetujui oleh koroner, setelah semua pemeriksaan dan tes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medis, jika perlu, dilengkapi dan jenazah telah resmi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diidentifikasi.</w:t>
                      </w:r>
                    </w:p>
                    <w:p w14:paraId="15333513" w14:textId="77777777" w:rsidR="007777F2" w:rsidRDefault="00000000">
                      <w:pPr>
                        <w:pStyle w:val="BodyText"/>
                        <w:spacing w:before="103" w:line="235" w:lineRule="auto"/>
                      </w:pPr>
                      <w:r>
                        <w:t>Jika pihak keluarga ingin memperlihatkan jenazah (viewing),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pihak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dapat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mengaturnya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melalui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direktur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pemakaman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yang telah mereka pilih.</w:t>
                      </w:r>
                    </w:p>
                    <w:p w14:paraId="6887CA14" w14:textId="77777777" w:rsidR="007777F2" w:rsidRDefault="00000000">
                      <w:pPr>
                        <w:spacing w:before="64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Bantuan pemakaman</w:t>
                      </w:r>
                    </w:p>
                    <w:p w14:paraId="3C60599A" w14:textId="77777777" w:rsidR="007777F2" w:rsidRDefault="00000000">
                      <w:pPr>
                        <w:pStyle w:val="BodyText"/>
                        <w:spacing w:before="74" w:line="220" w:lineRule="auto"/>
                      </w:pPr>
                      <w:r>
                        <w:t>Seperti yang diatur di dalam Undang-Undang Bantuan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Pemakaman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(Burials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Assistance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Act)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tahun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1965,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Departemen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Kehakiman melalui CCQ berwenang untuk mengaturkan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pemakaman bagi orang-orang yang:</w:t>
                      </w:r>
                    </w:p>
                    <w:p w14:paraId="575A37D8" w14:textId="77777777" w:rsidR="007777F2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</w:tabs>
                        <w:spacing w:before="120"/>
                        <w:ind w:right="0"/>
                      </w:pPr>
                      <w:r>
                        <w:t xml:space="preserve">meninggal di Queensland; </w:t>
                      </w:r>
                      <w:r>
                        <w:rPr>
                          <w:spacing w:val="-5"/>
                        </w:rPr>
                        <w:t>dan</w:t>
                      </w:r>
                    </w:p>
                    <w:p w14:paraId="3B1D3D93" w14:textId="77777777" w:rsidR="007777F2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2"/>
                          <w:tab w:val="left" w:pos="544"/>
                        </w:tabs>
                        <w:spacing w:before="75" w:line="220" w:lineRule="auto"/>
                        <w:ind w:right="784"/>
                      </w:pPr>
                      <w:r>
                        <w:t>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diketahui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memiliki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keluarga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bersedia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mampu menanggung biaya jasa pemakaman.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77F2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EBBC" w14:textId="77777777" w:rsidR="002D3507" w:rsidRDefault="002D3507"/>
  </w:endnote>
  <w:endnote w:type="continuationSeparator" w:id="0">
    <w:p w14:paraId="66E4BF42" w14:textId="77777777" w:rsidR="002D3507" w:rsidRDefault="002D3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Pro-Nor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alibri"/>
    <w:charset w:val="00"/>
    <w:family w:val="swiss"/>
    <w:pitch w:val="variable"/>
  </w:font>
  <w:font w:name="Meta Pro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363B" w14:textId="77777777" w:rsidR="00DC3D44" w:rsidRDefault="00DC3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5B22" w14:textId="77777777" w:rsidR="00DC3D44" w:rsidRDefault="00DC3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E5EA" w14:textId="77777777" w:rsidR="00DC3D44" w:rsidRDefault="00DC3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9B6E" w14:textId="77777777" w:rsidR="002D3507" w:rsidRDefault="002D3507"/>
  </w:footnote>
  <w:footnote w:type="continuationSeparator" w:id="0">
    <w:p w14:paraId="311DA6E2" w14:textId="77777777" w:rsidR="002D3507" w:rsidRDefault="002D3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8413" w14:textId="77777777" w:rsidR="00DC3D44" w:rsidRDefault="00DC3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B06F" w14:textId="77777777" w:rsidR="00DC3D44" w:rsidRDefault="00DC3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57A2" w14:textId="77777777" w:rsidR="00DC3D44" w:rsidRDefault="00DC3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CA9"/>
    <w:multiLevelType w:val="hybridMultilevel"/>
    <w:tmpl w:val="B8AAF244"/>
    <w:lvl w:ilvl="0" w:tplc="ADC4CB8A">
      <w:numFmt w:val="bullet"/>
      <w:lvlText w:val="•"/>
      <w:lvlJc w:val="left"/>
      <w:pPr>
        <w:ind w:left="317" w:hanging="318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04D4B356">
      <w:numFmt w:val="bullet"/>
      <w:lvlText w:val="•"/>
      <w:lvlJc w:val="left"/>
      <w:pPr>
        <w:ind w:left="706" w:hanging="318"/>
      </w:pPr>
      <w:rPr>
        <w:rFonts w:hint="default"/>
        <w:lang w:val="ms" w:eastAsia="en-US" w:bidi="ar-SA"/>
      </w:rPr>
    </w:lvl>
    <w:lvl w:ilvl="2" w:tplc="726865E2">
      <w:numFmt w:val="bullet"/>
      <w:lvlText w:val="•"/>
      <w:lvlJc w:val="left"/>
      <w:pPr>
        <w:ind w:left="1093" w:hanging="318"/>
      </w:pPr>
      <w:rPr>
        <w:rFonts w:hint="default"/>
        <w:lang w:val="ms" w:eastAsia="en-US" w:bidi="ar-SA"/>
      </w:rPr>
    </w:lvl>
    <w:lvl w:ilvl="3" w:tplc="F688713E">
      <w:numFmt w:val="bullet"/>
      <w:lvlText w:val="•"/>
      <w:lvlJc w:val="left"/>
      <w:pPr>
        <w:ind w:left="1479" w:hanging="318"/>
      </w:pPr>
      <w:rPr>
        <w:rFonts w:hint="default"/>
        <w:lang w:val="ms" w:eastAsia="en-US" w:bidi="ar-SA"/>
      </w:rPr>
    </w:lvl>
    <w:lvl w:ilvl="4" w:tplc="BF18A994">
      <w:numFmt w:val="bullet"/>
      <w:lvlText w:val="•"/>
      <w:lvlJc w:val="left"/>
      <w:pPr>
        <w:ind w:left="1866" w:hanging="318"/>
      </w:pPr>
      <w:rPr>
        <w:rFonts w:hint="default"/>
        <w:lang w:val="ms" w:eastAsia="en-US" w:bidi="ar-SA"/>
      </w:rPr>
    </w:lvl>
    <w:lvl w:ilvl="5" w:tplc="3588FFB8">
      <w:numFmt w:val="bullet"/>
      <w:lvlText w:val="•"/>
      <w:lvlJc w:val="left"/>
      <w:pPr>
        <w:ind w:left="2253" w:hanging="318"/>
      </w:pPr>
      <w:rPr>
        <w:rFonts w:hint="default"/>
        <w:lang w:val="ms" w:eastAsia="en-US" w:bidi="ar-SA"/>
      </w:rPr>
    </w:lvl>
    <w:lvl w:ilvl="6" w:tplc="C13EDAE0">
      <w:numFmt w:val="bullet"/>
      <w:lvlText w:val="•"/>
      <w:lvlJc w:val="left"/>
      <w:pPr>
        <w:ind w:left="2639" w:hanging="318"/>
      </w:pPr>
      <w:rPr>
        <w:rFonts w:hint="default"/>
        <w:lang w:val="ms" w:eastAsia="en-US" w:bidi="ar-SA"/>
      </w:rPr>
    </w:lvl>
    <w:lvl w:ilvl="7" w:tplc="84F8AE12">
      <w:numFmt w:val="bullet"/>
      <w:lvlText w:val="•"/>
      <w:lvlJc w:val="left"/>
      <w:pPr>
        <w:ind w:left="3026" w:hanging="318"/>
      </w:pPr>
      <w:rPr>
        <w:rFonts w:hint="default"/>
        <w:lang w:val="ms" w:eastAsia="en-US" w:bidi="ar-SA"/>
      </w:rPr>
    </w:lvl>
    <w:lvl w:ilvl="8" w:tplc="70BEA560">
      <w:numFmt w:val="bullet"/>
      <w:lvlText w:val="•"/>
      <w:lvlJc w:val="left"/>
      <w:pPr>
        <w:ind w:left="3412" w:hanging="318"/>
      </w:pPr>
      <w:rPr>
        <w:rFonts w:hint="default"/>
        <w:lang w:val="ms" w:eastAsia="en-US" w:bidi="ar-SA"/>
      </w:rPr>
    </w:lvl>
  </w:abstractNum>
  <w:abstractNum w:abstractNumId="1" w15:restartNumberingAfterBreak="0">
    <w:nsid w:val="0B3D6267"/>
    <w:multiLevelType w:val="hybridMultilevel"/>
    <w:tmpl w:val="8B98B724"/>
    <w:lvl w:ilvl="0" w:tplc="4D9CE3F0">
      <w:start w:val="1"/>
      <w:numFmt w:val="lowerRoman"/>
      <w:lvlText w:val="%1."/>
      <w:lvlJc w:val="left"/>
      <w:pPr>
        <w:ind w:left="544" w:hanging="318"/>
        <w:jc w:val="left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FD184EC2">
      <w:numFmt w:val="bullet"/>
      <w:lvlText w:val="•"/>
      <w:lvlJc w:val="left"/>
      <w:pPr>
        <w:ind w:left="963" w:hanging="318"/>
      </w:pPr>
      <w:rPr>
        <w:rFonts w:hint="default"/>
        <w:lang w:val="ms" w:eastAsia="en-US" w:bidi="ar-SA"/>
      </w:rPr>
    </w:lvl>
    <w:lvl w:ilvl="2" w:tplc="E7C65248">
      <w:numFmt w:val="bullet"/>
      <w:lvlText w:val="•"/>
      <w:lvlJc w:val="left"/>
      <w:pPr>
        <w:ind w:left="1387" w:hanging="318"/>
      </w:pPr>
      <w:rPr>
        <w:rFonts w:hint="default"/>
        <w:lang w:val="ms" w:eastAsia="en-US" w:bidi="ar-SA"/>
      </w:rPr>
    </w:lvl>
    <w:lvl w:ilvl="3" w:tplc="2B501D44">
      <w:numFmt w:val="bullet"/>
      <w:lvlText w:val="•"/>
      <w:lvlJc w:val="left"/>
      <w:pPr>
        <w:ind w:left="1811" w:hanging="318"/>
      </w:pPr>
      <w:rPr>
        <w:rFonts w:hint="default"/>
        <w:lang w:val="ms" w:eastAsia="en-US" w:bidi="ar-SA"/>
      </w:rPr>
    </w:lvl>
    <w:lvl w:ilvl="4" w:tplc="33966ED4">
      <w:numFmt w:val="bullet"/>
      <w:lvlText w:val="•"/>
      <w:lvlJc w:val="left"/>
      <w:pPr>
        <w:ind w:left="2235" w:hanging="318"/>
      </w:pPr>
      <w:rPr>
        <w:rFonts w:hint="default"/>
        <w:lang w:val="ms" w:eastAsia="en-US" w:bidi="ar-SA"/>
      </w:rPr>
    </w:lvl>
    <w:lvl w:ilvl="5" w:tplc="5B5C4CBC">
      <w:numFmt w:val="bullet"/>
      <w:lvlText w:val="•"/>
      <w:lvlJc w:val="left"/>
      <w:pPr>
        <w:ind w:left="2659" w:hanging="318"/>
      </w:pPr>
      <w:rPr>
        <w:rFonts w:hint="default"/>
        <w:lang w:val="ms" w:eastAsia="en-US" w:bidi="ar-SA"/>
      </w:rPr>
    </w:lvl>
    <w:lvl w:ilvl="6" w:tplc="43ACA656">
      <w:numFmt w:val="bullet"/>
      <w:lvlText w:val="•"/>
      <w:lvlJc w:val="left"/>
      <w:pPr>
        <w:ind w:left="3083" w:hanging="318"/>
      </w:pPr>
      <w:rPr>
        <w:rFonts w:hint="default"/>
        <w:lang w:val="ms" w:eastAsia="en-US" w:bidi="ar-SA"/>
      </w:rPr>
    </w:lvl>
    <w:lvl w:ilvl="7" w:tplc="E2264D4E">
      <w:numFmt w:val="bullet"/>
      <w:lvlText w:val="•"/>
      <w:lvlJc w:val="left"/>
      <w:pPr>
        <w:ind w:left="3507" w:hanging="318"/>
      </w:pPr>
      <w:rPr>
        <w:rFonts w:hint="default"/>
        <w:lang w:val="ms" w:eastAsia="en-US" w:bidi="ar-SA"/>
      </w:rPr>
    </w:lvl>
    <w:lvl w:ilvl="8" w:tplc="2BDE61BA">
      <w:numFmt w:val="bullet"/>
      <w:lvlText w:val="•"/>
      <w:lvlJc w:val="left"/>
      <w:pPr>
        <w:ind w:left="3931" w:hanging="318"/>
      </w:pPr>
      <w:rPr>
        <w:rFonts w:hint="default"/>
        <w:lang w:val="ms" w:eastAsia="en-US" w:bidi="ar-SA"/>
      </w:rPr>
    </w:lvl>
  </w:abstractNum>
  <w:abstractNum w:abstractNumId="2" w15:restartNumberingAfterBreak="0">
    <w:nsid w:val="7AB303E9"/>
    <w:multiLevelType w:val="hybridMultilevel"/>
    <w:tmpl w:val="704EE0C8"/>
    <w:lvl w:ilvl="0" w:tplc="D548B41A">
      <w:numFmt w:val="bullet"/>
      <w:lvlText w:val="•"/>
      <w:lvlJc w:val="left"/>
      <w:pPr>
        <w:ind w:left="605" w:hanging="318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C7A45108">
      <w:numFmt w:val="bullet"/>
      <w:lvlText w:val="•"/>
      <w:lvlJc w:val="left"/>
      <w:pPr>
        <w:ind w:left="1017" w:hanging="318"/>
      </w:pPr>
      <w:rPr>
        <w:rFonts w:hint="default"/>
        <w:lang w:val="ms" w:eastAsia="en-US" w:bidi="ar-SA"/>
      </w:rPr>
    </w:lvl>
    <w:lvl w:ilvl="2" w:tplc="0786E3FA">
      <w:numFmt w:val="bullet"/>
      <w:lvlText w:val="•"/>
      <w:lvlJc w:val="left"/>
      <w:pPr>
        <w:ind w:left="1435" w:hanging="318"/>
      </w:pPr>
      <w:rPr>
        <w:rFonts w:hint="default"/>
        <w:lang w:val="ms" w:eastAsia="en-US" w:bidi="ar-SA"/>
      </w:rPr>
    </w:lvl>
    <w:lvl w:ilvl="3" w:tplc="9B9A0EF6">
      <w:numFmt w:val="bullet"/>
      <w:lvlText w:val="•"/>
      <w:lvlJc w:val="left"/>
      <w:pPr>
        <w:ind w:left="1853" w:hanging="318"/>
      </w:pPr>
      <w:rPr>
        <w:rFonts w:hint="default"/>
        <w:lang w:val="ms" w:eastAsia="en-US" w:bidi="ar-SA"/>
      </w:rPr>
    </w:lvl>
    <w:lvl w:ilvl="4" w:tplc="67D613B2">
      <w:numFmt w:val="bullet"/>
      <w:lvlText w:val="•"/>
      <w:lvlJc w:val="left"/>
      <w:pPr>
        <w:ind w:left="2271" w:hanging="318"/>
      </w:pPr>
      <w:rPr>
        <w:rFonts w:hint="default"/>
        <w:lang w:val="ms" w:eastAsia="en-US" w:bidi="ar-SA"/>
      </w:rPr>
    </w:lvl>
    <w:lvl w:ilvl="5" w:tplc="11C4C860">
      <w:numFmt w:val="bullet"/>
      <w:lvlText w:val="•"/>
      <w:lvlJc w:val="left"/>
      <w:pPr>
        <w:ind w:left="2689" w:hanging="318"/>
      </w:pPr>
      <w:rPr>
        <w:rFonts w:hint="default"/>
        <w:lang w:val="ms" w:eastAsia="en-US" w:bidi="ar-SA"/>
      </w:rPr>
    </w:lvl>
    <w:lvl w:ilvl="6" w:tplc="BA106A90">
      <w:numFmt w:val="bullet"/>
      <w:lvlText w:val="•"/>
      <w:lvlJc w:val="left"/>
      <w:pPr>
        <w:ind w:left="3107" w:hanging="318"/>
      </w:pPr>
      <w:rPr>
        <w:rFonts w:hint="default"/>
        <w:lang w:val="ms" w:eastAsia="en-US" w:bidi="ar-SA"/>
      </w:rPr>
    </w:lvl>
    <w:lvl w:ilvl="7" w:tplc="7FF8E706">
      <w:numFmt w:val="bullet"/>
      <w:lvlText w:val="•"/>
      <w:lvlJc w:val="left"/>
      <w:pPr>
        <w:ind w:left="3525" w:hanging="318"/>
      </w:pPr>
      <w:rPr>
        <w:rFonts w:hint="default"/>
        <w:lang w:val="ms" w:eastAsia="en-US" w:bidi="ar-SA"/>
      </w:rPr>
    </w:lvl>
    <w:lvl w:ilvl="8" w:tplc="98F69D5C">
      <w:numFmt w:val="bullet"/>
      <w:lvlText w:val="•"/>
      <w:lvlJc w:val="left"/>
      <w:pPr>
        <w:ind w:left="3943" w:hanging="318"/>
      </w:pPr>
      <w:rPr>
        <w:rFonts w:hint="default"/>
        <w:lang w:val="ms" w:eastAsia="en-US" w:bidi="ar-SA"/>
      </w:rPr>
    </w:lvl>
  </w:abstractNum>
  <w:abstractNum w:abstractNumId="3" w15:restartNumberingAfterBreak="0">
    <w:nsid w:val="7C6B5BAB"/>
    <w:multiLevelType w:val="hybridMultilevel"/>
    <w:tmpl w:val="15EC7A06"/>
    <w:lvl w:ilvl="0" w:tplc="CA3029E0">
      <w:numFmt w:val="bullet"/>
      <w:lvlText w:val="•"/>
      <w:lvlJc w:val="left"/>
      <w:pPr>
        <w:ind w:left="544" w:hanging="318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5"/>
        <w:szCs w:val="15"/>
        <w:lang w:val="ms" w:eastAsia="en-US" w:bidi="ar-SA"/>
      </w:rPr>
    </w:lvl>
    <w:lvl w:ilvl="1" w:tplc="FFD8A038">
      <w:numFmt w:val="bullet"/>
      <w:lvlText w:val="•"/>
      <w:lvlJc w:val="left"/>
      <w:pPr>
        <w:ind w:left="963" w:hanging="318"/>
      </w:pPr>
      <w:rPr>
        <w:rFonts w:hint="default"/>
        <w:lang w:val="ms" w:eastAsia="en-US" w:bidi="ar-SA"/>
      </w:rPr>
    </w:lvl>
    <w:lvl w:ilvl="2" w:tplc="13A4D8EC">
      <w:numFmt w:val="bullet"/>
      <w:lvlText w:val="•"/>
      <w:lvlJc w:val="left"/>
      <w:pPr>
        <w:ind w:left="1387" w:hanging="318"/>
      </w:pPr>
      <w:rPr>
        <w:rFonts w:hint="default"/>
        <w:lang w:val="ms" w:eastAsia="en-US" w:bidi="ar-SA"/>
      </w:rPr>
    </w:lvl>
    <w:lvl w:ilvl="3" w:tplc="805EF3B8">
      <w:numFmt w:val="bullet"/>
      <w:lvlText w:val="•"/>
      <w:lvlJc w:val="left"/>
      <w:pPr>
        <w:ind w:left="1811" w:hanging="318"/>
      </w:pPr>
      <w:rPr>
        <w:rFonts w:hint="default"/>
        <w:lang w:val="ms" w:eastAsia="en-US" w:bidi="ar-SA"/>
      </w:rPr>
    </w:lvl>
    <w:lvl w:ilvl="4" w:tplc="5EE4C8CA">
      <w:numFmt w:val="bullet"/>
      <w:lvlText w:val="•"/>
      <w:lvlJc w:val="left"/>
      <w:pPr>
        <w:ind w:left="2235" w:hanging="318"/>
      </w:pPr>
      <w:rPr>
        <w:rFonts w:hint="default"/>
        <w:lang w:val="ms" w:eastAsia="en-US" w:bidi="ar-SA"/>
      </w:rPr>
    </w:lvl>
    <w:lvl w:ilvl="5" w:tplc="89061612">
      <w:numFmt w:val="bullet"/>
      <w:lvlText w:val="•"/>
      <w:lvlJc w:val="left"/>
      <w:pPr>
        <w:ind w:left="2659" w:hanging="318"/>
      </w:pPr>
      <w:rPr>
        <w:rFonts w:hint="default"/>
        <w:lang w:val="ms" w:eastAsia="en-US" w:bidi="ar-SA"/>
      </w:rPr>
    </w:lvl>
    <w:lvl w:ilvl="6" w:tplc="232E1ABE">
      <w:numFmt w:val="bullet"/>
      <w:lvlText w:val="•"/>
      <w:lvlJc w:val="left"/>
      <w:pPr>
        <w:ind w:left="3083" w:hanging="318"/>
      </w:pPr>
      <w:rPr>
        <w:rFonts w:hint="default"/>
        <w:lang w:val="ms" w:eastAsia="en-US" w:bidi="ar-SA"/>
      </w:rPr>
    </w:lvl>
    <w:lvl w:ilvl="7" w:tplc="29889042">
      <w:numFmt w:val="bullet"/>
      <w:lvlText w:val="•"/>
      <w:lvlJc w:val="left"/>
      <w:pPr>
        <w:ind w:left="3507" w:hanging="318"/>
      </w:pPr>
      <w:rPr>
        <w:rFonts w:hint="default"/>
        <w:lang w:val="ms" w:eastAsia="en-US" w:bidi="ar-SA"/>
      </w:rPr>
    </w:lvl>
    <w:lvl w:ilvl="8" w:tplc="99D62770">
      <w:numFmt w:val="bullet"/>
      <w:lvlText w:val="•"/>
      <w:lvlJc w:val="left"/>
      <w:pPr>
        <w:ind w:left="3931" w:hanging="318"/>
      </w:pPr>
      <w:rPr>
        <w:rFonts w:hint="default"/>
        <w:lang w:val="ms" w:eastAsia="en-US" w:bidi="ar-SA"/>
      </w:rPr>
    </w:lvl>
  </w:abstractNum>
  <w:num w:numId="1" w16cid:durableId="64883481">
    <w:abstractNumId w:val="1"/>
  </w:num>
  <w:num w:numId="2" w16cid:durableId="2051103892">
    <w:abstractNumId w:val="3"/>
  </w:num>
  <w:num w:numId="3" w16cid:durableId="2129541304">
    <w:abstractNumId w:val="0"/>
  </w:num>
  <w:num w:numId="4" w16cid:durableId="114670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+Vge45B5v3RDRkU+gYoWCE1lw+9Q4LN/XaLiu29jHlwuzshd9XR4kVtgUXz/hGj4Vpv56gIJsi6YqIKOf30g==" w:salt="HiSWdR5FF3eqmGZd32Vn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7F2"/>
    <w:rsid w:val="002D3507"/>
    <w:rsid w:val="007777F2"/>
    <w:rsid w:val="00D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8FC7D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Pro-Norm" w:eastAsia="MetaPro-Norm" w:hAnsi="MetaPro-Norm" w:cs="MetaPro-Norm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6" w:right="315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3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D44"/>
    <w:rPr>
      <w:rFonts w:ascii="MetaPro-Norm" w:eastAsia="MetaPro-Norm" w:hAnsi="MetaPro-Norm" w:cs="MetaPro-Norm"/>
      <w:lang w:val="ms"/>
    </w:rPr>
  </w:style>
  <w:style w:type="paragraph" w:styleId="Footer">
    <w:name w:val="footer"/>
    <w:basedOn w:val="Normal"/>
    <w:link w:val="FooterChar"/>
    <w:uiPriority w:val="99"/>
    <w:unhideWhenUsed/>
    <w:rsid w:val="00DC3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D44"/>
    <w:rPr>
      <w:rFonts w:ascii="MetaPro-Norm" w:eastAsia="MetaPro-Norm" w:hAnsi="MetaPro-Norm" w:cs="MetaPro-Norm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onerscourt@justice.qld.gov.au" TargetMode="External"/><Relationship Id="rId18" Type="http://schemas.openxmlformats.org/officeDocument/2006/relationships/hyperlink" Target="mailto:FSS_PathAdmin@health.qld.gov.au" TargetMode="External"/><Relationship Id="rId26" Type="http://schemas.openxmlformats.org/officeDocument/2006/relationships/hyperlink" Target="mailto:bdm-mail@justice.qld.gov.au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header" Target="header3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mailto:bdm-mail@justice.qld.gov.au" TargetMode="External"/><Relationship Id="rId25" Type="http://schemas.openxmlformats.org/officeDocument/2006/relationships/hyperlink" Target="https://forms.police.qld.gov.au/launch/generalenquiry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3.png"/><Relationship Id="rId41" Type="http://schemas.openxmlformats.org/officeDocument/2006/relationships/image" Target="media/image15.png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https://forms.police.qld.gov.au/launch/generalenquiry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ms.police.qld.gov.au/launch/generalenquiry" TargetMode="External"/><Relationship Id="rId23" Type="http://schemas.openxmlformats.org/officeDocument/2006/relationships/hyperlink" Target="https://www.coronerscourt.qld.gov.au/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image" Target="media/image23.png"/><Relationship Id="rId57" Type="http://schemas.openxmlformats.org/officeDocument/2006/relationships/fontTable" Target="fontTable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png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SS_PathAdmin@health.qld.gov.au" TargetMode="External"/><Relationship Id="rId14" Type="http://schemas.openxmlformats.org/officeDocument/2006/relationships/hyperlink" Target="https://www.coronerscourt.qld.gov.au/" TargetMode="External"/><Relationship Id="rId22" Type="http://schemas.openxmlformats.org/officeDocument/2006/relationships/hyperlink" Target="mailto:coronerscourt@justice.qld.gov.au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56" Type="http://schemas.openxmlformats.org/officeDocument/2006/relationships/footer" Target="footer3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2025-05-22T05:32:00Z</dcterms:created>
  <dcterms:modified xsi:type="dcterms:W3CDTF">2025-06-09T01:17:00Z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